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3FFA" w:rsidRPr="008D3E6F" w:rsidRDefault="005E3FFA" w:rsidP="00AB0A35">
      <w:pPr>
        <w:pStyle w:val="Text"/>
        <w:spacing w:before="0" w:line="240" w:lineRule="auto"/>
        <w:jc w:val="right"/>
        <w:rPr>
          <w:color w:val="auto"/>
        </w:rPr>
      </w:pPr>
      <w:r>
        <w:rPr>
          <w:rFonts w:hint="eastAsia"/>
          <w:color w:val="auto"/>
        </w:rPr>
        <w:t xml:space="preserve">31. </w:t>
      </w:r>
      <w:r w:rsidR="006D3878">
        <w:rPr>
          <w:color w:val="auto"/>
        </w:rPr>
        <w:t>März</w:t>
      </w:r>
      <w:r>
        <w:rPr>
          <w:rFonts w:hint="eastAsia"/>
          <w:color w:val="auto"/>
        </w:rPr>
        <w:t xml:space="preserve"> 201</w:t>
      </w:r>
      <w:r w:rsidR="006D3878">
        <w:rPr>
          <w:color w:val="auto"/>
        </w:rPr>
        <w:t>6</w:t>
      </w:r>
    </w:p>
    <w:p w:rsidR="005E3FFA" w:rsidRDefault="005E3FFA" w:rsidP="005E3FFA">
      <w:pPr>
        <w:pStyle w:val="Text"/>
        <w:spacing w:before="0" w:line="240" w:lineRule="auto"/>
        <w:rPr>
          <w:color w:val="auto"/>
        </w:rPr>
      </w:pPr>
    </w:p>
    <w:p w:rsidR="001F442F" w:rsidRPr="008D3E6F" w:rsidRDefault="001F442F" w:rsidP="005E3FFA">
      <w:pPr>
        <w:pStyle w:val="Text"/>
        <w:spacing w:before="0" w:line="240" w:lineRule="auto"/>
        <w:rPr>
          <w:color w:val="auto"/>
        </w:rPr>
      </w:pPr>
    </w:p>
    <w:p w:rsidR="006D3878" w:rsidRDefault="006D3878" w:rsidP="006D3878">
      <w:pPr>
        <w:spacing w:before="64" w:line="264" w:lineRule="auto"/>
        <w:ind w:left="1134" w:right="1133"/>
        <w:jc w:val="center"/>
        <w:rPr>
          <w:rFonts w:ascii="Arial" w:hAnsi="Arial" w:cs="Arial"/>
          <w:sz w:val="22"/>
          <w:szCs w:val="22"/>
          <w:u w:val="thick" w:color="000000"/>
        </w:rPr>
      </w:pPr>
      <w:bookmarkStart w:id="0" w:name="_GoBack"/>
      <w:r w:rsidRPr="006D3878">
        <w:rPr>
          <w:rFonts w:ascii="Arial" w:hAnsi="Arial" w:cs="Arial"/>
          <w:sz w:val="22"/>
          <w:szCs w:val="22"/>
          <w:u w:val="thick" w:color="000000"/>
        </w:rPr>
        <w:t>Benachrichtigung über Wechsel</w:t>
      </w:r>
      <w:r>
        <w:rPr>
          <w:rFonts w:ascii="Arial" w:hAnsi="Arial" w:cs="Arial"/>
          <w:sz w:val="22"/>
          <w:szCs w:val="22"/>
          <w:u w:val="thick" w:color="000000"/>
        </w:rPr>
        <w:t xml:space="preserve"> der </w:t>
      </w:r>
      <w:r w:rsidRPr="006D3878">
        <w:rPr>
          <w:rFonts w:ascii="Arial" w:hAnsi="Arial" w:cs="Arial"/>
          <w:sz w:val="22"/>
          <w:szCs w:val="22"/>
          <w:u w:val="thick" w:color="000000"/>
        </w:rPr>
        <w:t>Anteilseigner der UniCarriers Holding Corporation</w:t>
      </w:r>
    </w:p>
    <w:bookmarkEnd w:id="0"/>
    <w:p w:rsidR="00741F33" w:rsidRPr="006D3878" w:rsidRDefault="00741F33" w:rsidP="006D3878">
      <w:pPr>
        <w:spacing w:before="64" w:line="264" w:lineRule="auto"/>
        <w:ind w:left="1134" w:right="1133"/>
        <w:jc w:val="center"/>
        <w:rPr>
          <w:rFonts w:ascii="Arial" w:hAnsi="Arial" w:cs="Arial"/>
          <w:sz w:val="22"/>
          <w:szCs w:val="22"/>
        </w:rPr>
      </w:pPr>
    </w:p>
    <w:p w:rsidR="006D3878" w:rsidRPr="006D3878" w:rsidRDefault="006D3878" w:rsidP="006D3878">
      <w:pPr>
        <w:spacing w:before="4"/>
        <w:rPr>
          <w:rFonts w:ascii="Arial" w:hAnsi="Arial" w:cs="Arial"/>
          <w:bCs/>
          <w:sz w:val="22"/>
          <w:szCs w:val="22"/>
        </w:rPr>
      </w:pPr>
    </w:p>
    <w:p w:rsidR="006D3878" w:rsidRPr="006D3878" w:rsidRDefault="006D3878" w:rsidP="006D3878">
      <w:pPr>
        <w:pStyle w:val="Textkrper"/>
        <w:spacing w:line="350" w:lineRule="auto"/>
        <w:ind w:right="260" w:firstLine="199"/>
        <w:rPr>
          <w:b w:val="0"/>
          <w:szCs w:val="22"/>
        </w:rPr>
      </w:pPr>
      <w:r w:rsidRPr="006D3878">
        <w:rPr>
          <w:b w:val="0"/>
          <w:szCs w:val="22"/>
        </w:rPr>
        <w:t xml:space="preserve">Wie am 31. Juli 2015 avisiert, wurden heute sämtliche Anteile der UniCarriers Holding Corporation („UniCarriers“ mit Hauptsitz in Kawasaki, </w:t>
      </w:r>
      <w:proofErr w:type="spellStart"/>
      <w:r w:rsidRPr="006D3878">
        <w:rPr>
          <w:b w:val="0"/>
          <w:szCs w:val="22"/>
        </w:rPr>
        <w:t>Kanagawa</w:t>
      </w:r>
      <w:proofErr w:type="spellEnd"/>
      <w:r w:rsidRPr="006D3878">
        <w:rPr>
          <w:b w:val="0"/>
          <w:szCs w:val="22"/>
        </w:rPr>
        <w:t xml:space="preserve">; Akira </w:t>
      </w:r>
      <w:proofErr w:type="spellStart"/>
      <w:r w:rsidRPr="006D3878">
        <w:rPr>
          <w:b w:val="0"/>
          <w:szCs w:val="22"/>
        </w:rPr>
        <w:t>Shiki</w:t>
      </w:r>
      <w:proofErr w:type="spellEnd"/>
      <w:r w:rsidRPr="006D3878">
        <w:rPr>
          <w:b w:val="0"/>
          <w:szCs w:val="22"/>
        </w:rPr>
        <w:t xml:space="preserve">, Präsident und CEO) auf die Mitsubishi Heavy Industries </w:t>
      </w:r>
      <w:proofErr w:type="spellStart"/>
      <w:r w:rsidRPr="006D3878">
        <w:rPr>
          <w:b w:val="0"/>
          <w:szCs w:val="22"/>
        </w:rPr>
        <w:t>Forklift</w:t>
      </w:r>
      <w:proofErr w:type="spellEnd"/>
      <w:r w:rsidRPr="006D3878">
        <w:rPr>
          <w:b w:val="0"/>
          <w:szCs w:val="22"/>
        </w:rPr>
        <w:t xml:space="preserve"> &amp; Engine </w:t>
      </w:r>
      <w:proofErr w:type="spellStart"/>
      <w:r w:rsidRPr="006D3878">
        <w:rPr>
          <w:b w:val="0"/>
          <w:szCs w:val="22"/>
        </w:rPr>
        <w:t>Turbocharger</w:t>
      </w:r>
      <w:proofErr w:type="spellEnd"/>
      <w:r w:rsidRPr="006D3878">
        <w:rPr>
          <w:b w:val="0"/>
          <w:szCs w:val="22"/>
        </w:rPr>
        <w:t xml:space="preserve"> Holdings, Ltd. („MFET“ mit Hauptsitz in Kawasaki, </w:t>
      </w:r>
      <w:proofErr w:type="spellStart"/>
      <w:r w:rsidRPr="006D3878">
        <w:rPr>
          <w:b w:val="0"/>
          <w:szCs w:val="22"/>
        </w:rPr>
        <w:t>Kanagawa</w:t>
      </w:r>
      <w:proofErr w:type="spellEnd"/>
      <w:r w:rsidRPr="006D3878">
        <w:rPr>
          <w:b w:val="0"/>
          <w:szCs w:val="22"/>
        </w:rPr>
        <w:t xml:space="preserve">; Atsushi </w:t>
      </w:r>
      <w:proofErr w:type="spellStart"/>
      <w:r w:rsidRPr="006D3878">
        <w:rPr>
          <w:b w:val="0"/>
          <w:szCs w:val="22"/>
        </w:rPr>
        <w:t>Maekawa</w:t>
      </w:r>
      <w:proofErr w:type="spellEnd"/>
      <w:r w:rsidRPr="006D3878">
        <w:rPr>
          <w:b w:val="0"/>
          <w:szCs w:val="22"/>
        </w:rPr>
        <w:t xml:space="preserve">, Präsident und CEO) übertragen, eine hundertprozentige Tochtergesellschaft von Mitsubishi Heavy Industries, Ltd. („MHI“ mit Hauptsitz in </w:t>
      </w:r>
      <w:proofErr w:type="spellStart"/>
      <w:r w:rsidRPr="006D3878">
        <w:rPr>
          <w:b w:val="0"/>
          <w:szCs w:val="22"/>
        </w:rPr>
        <w:t>Minato-ku</w:t>
      </w:r>
      <w:proofErr w:type="spellEnd"/>
      <w:r w:rsidRPr="006D3878">
        <w:rPr>
          <w:b w:val="0"/>
          <w:szCs w:val="22"/>
        </w:rPr>
        <w:t xml:space="preserve">, Tokio; </w:t>
      </w:r>
      <w:proofErr w:type="spellStart"/>
      <w:r w:rsidRPr="006D3878">
        <w:rPr>
          <w:b w:val="0"/>
          <w:szCs w:val="22"/>
        </w:rPr>
        <w:t>Shunichi</w:t>
      </w:r>
      <w:proofErr w:type="spellEnd"/>
      <w:r w:rsidRPr="006D3878">
        <w:rPr>
          <w:b w:val="0"/>
          <w:szCs w:val="22"/>
        </w:rPr>
        <w:t xml:space="preserve"> </w:t>
      </w:r>
      <w:proofErr w:type="spellStart"/>
      <w:r w:rsidRPr="006D3878">
        <w:rPr>
          <w:b w:val="0"/>
          <w:szCs w:val="22"/>
        </w:rPr>
        <w:t>Miyanaga</w:t>
      </w:r>
      <w:proofErr w:type="spellEnd"/>
      <w:r w:rsidRPr="006D3878">
        <w:rPr>
          <w:b w:val="0"/>
          <w:szCs w:val="22"/>
        </w:rPr>
        <w:t xml:space="preserve">, Präsident und CEO) und Mitsubishi </w:t>
      </w:r>
      <w:proofErr w:type="spellStart"/>
      <w:r w:rsidRPr="006D3878">
        <w:rPr>
          <w:b w:val="0"/>
          <w:szCs w:val="22"/>
        </w:rPr>
        <w:t>Nichiyu</w:t>
      </w:r>
      <w:proofErr w:type="spellEnd"/>
      <w:r w:rsidRPr="006D3878">
        <w:rPr>
          <w:b w:val="0"/>
          <w:szCs w:val="22"/>
        </w:rPr>
        <w:t xml:space="preserve"> </w:t>
      </w:r>
      <w:proofErr w:type="spellStart"/>
      <w:r w:rsidRPr="006D3878">
        <w:rPr>
          <w:b w:val="0"/>
          <w:szCs w:val="22"/>
        </w:rPr>
        <w:t>Forklift</w:t>
      </w:r>
      <w:proofErr w:type="spellEnd"/>
      <w:r w:rsidRPr="006D3878">
        <w:rPr>
          <w:b w:val="0"/>
          <w:szCs w:val="22"/>
        </w:rPr>
        <w:t xml:space="preserve"> Co., Ltd. („MN“ mit Hauptsitz in </w:t>
      </w:r>
      <w:proofErr w:type="spellStart"/>
      <w:r w:rsidRPr="006D3878">
        <w:rPr>
          <w:b w:val="0"/>
          <w:szCs w:val="22"/>
        </w:rPr>
        <w:t>Nagaokakyo</w:t>
      </w:r>
      <w:proofErr w:type="spellEnd"/>
      <w:r w:rsidRPr="006D3878">
        <w:rPr>
          <w:b w:val="0"/>
          <w:szCs w:val="22"/>
        </w:rPr>
        <w:t xml:space="preserve">, Kyoto; Hideaki </w:t>
      </w:r>
      <w:proofErr w:type="spellStart"/>
      <w:r w:rsidRPr="006D3878">
        <w:rPr>
          <w:b w:val="0"/>
          <w:szCs w:val="22"/>
        </w:rPr>
        <w:t>Ninomiya</w:t>
      </w:r>
      <w:proofErr w:type="spellEnd"/>
      <w:r w:rsidRPr="006D3878">
        <w:rPr>
          <w:b w:val="0"/>
          <w:szCs w:val="22"/>
        </w:rPr>
        <w:t>, Präsident und CEO).</w:t>
      </w:r>
    </w:p>
    <w:p w:rsidR="006D3878" w:rsidRPr="006D3878" w:rsidRDefault="006D3878" w:rsidP="006D3878">
      <w:pPr>
        <w:rPr>
          <w:rFonts w:ascii="Arial" w:hAnsi="Arial" w:cs="Arial"/>
          <w:sz w:val="22"/>
          <w:szCs w:val="22"/>
        </w:rPr>
      </w:pPr>
    </w:p>
    <w:p w:rsidR="006D3878" w:rsidRPr="006D3878" w:rsidRDefault="006D3878" w:rsidP="006D3878">
      <w:pPr>
        <w:pStyle w:val="Textkrper"/>
        <w:spacing w:before="127" w:line="350" w:lineRule="auto"/>
        <w:ind w:left="114" w:right="304" w:firstLine="199"/>
        <w:rPr>
          <w:b w:val="0"/>
          <w:szCs w:val="22"/>
        </w:rPr>
      </w:pPr>
      <w:r w:rsidRPr="006D3878">
        <w:rPr>
          <w:b w:val="0"/>
          <w:szCs w:val="22"/>
        </w:rPr>
        <w:t>MFET hält 65,0 % der Anteile und MN 35,0 %, sodass UniCarriers eine Enkelgesellschaft von MHI ist.</w:t>
      </w:r>
    </w:p>
    <w:p w:rsidR="005E3FFA" w:rsidRPr="008D3E6F" w:rsidRDefault="005E3FFA" w:rsidP="005E3FFA">
      <w:pPr>
        <w:pStyle w:val="Text"/>
        <w:spacing w:before="0" w:line="240" w:lineRule="auto"/>
        <w:jc w:val="center"/>
        <w:rPr>
          <w:color w:val="auto"/>
        </w:rPr>
      </w:pPr>
    </w:p>
    <w:p w:rsidR="005E3FFA" w:rsidRPr="008D3E6F" w:rsidRDefault="005E3FFA" w:rsidP="005E3FFA">
      <w:pPr>
        <w:pStyle w:val="Text"/>
        <w:spacing w:before="0" w:line="240" w:lineRule="auto"/>
        <w:jc w:val="center"/>
        <w:rPr>
          <w:color w:val="auto"/>
        </w:rPr>
      </w:pPr>
      <w:r>
        <w:rPr>
          <w:rFonts w:hint="eastAsia"/>
          <w:color w:val="auto"/>
        </w:rPr>
        <w:t>***</w:t>
      </w:r>
    </w:p>
    <w:p w:rsidR="005E3FFA" w:rsidRPr="008D3E6F" w:rsidRDefault="005E3FFA" w:rsidP="005E3FFA">
      <w:pPr>
        <w:pStyle w:val="Text"/>
        <w:spacing w:before="0" w:line="240" w:lineRule="auto"/>
        <w:jc w:val="center"/>
        <w:rPr>
          <w:color w:val="auto"/>
        </w:rPr>
      </w:pPr>
    </w:p>
    <w:p w:rsidR="006D3878" w:rsidRDefault="005E3FFA" w:rsidP="005E3FFA">
      <w:pPr>
        <w:pStyle w:val="Text"/>
        <w:spacing w:before="0" w:line="360" w:lineRule="auto"/>
        <w:rPr>
          <w:color w:val="auto"/>
        </w:rPr>
      </w:pPr>
      <w:r>
        <w:rPr>
          <w:rFonts w:hint="eastAsia"/>
          <w:color w:val="auto"/>
        </w:rPr>
        <w:t>Alle Anfragen in dieser Angelegenheit richten Sie bitte an:</w:t>
      </w:r>
    </w:p>
    <w:p w:rsidR="006D3878" w:rsidRDefault="006D3878" w:rsidP="005E3FFA">
      <w:pPr>
        <w:pStyle w:val="Text"/>
        <w:spacing w:before="0" w:line="360" w:lineRule="auto"/>
        <w:rPr>
          <w:color w:val="auto"/>
        </w:rPr>
      </w:pPr>
    </w:p>
    <w:p w:rsidR="005E3FFA" w:rsidRPr="006D3878" w:rsidRDefault="006D3878" w:rsidP="005E3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eastAsiaTheme="minorEastAsia" w:hAnsi="Arial" w:cs="Arial"/>
          <w:kern w:val="2"/>
          <w:sz w:val="22"/>
          <w:szCs w:val="22"/>
        </w:rPr>
      </w:pPr>
      <w:r w:rsidRPr="00666F6D">
        <w:rPr>
          <w:rFonts w:ascii="Arial" w:hAnsi="Arial" w:cs="Arial"/>
          <w:bCs/>
          <w:sz w:val="22"/>
          <w:szCs w:val="22"/>
        </w:rPr>
        <w:t>Kennerth Lundgren</w:t>
      </w:r>
      <w:r w:rsidR="005E3FFA" w:rsidRPr="00666F6D">
        <w:rPr>
          <w:rFonts w:ascii="Arial" w:eastAsiaTheme="minorEastAsia" w:hAnsi="Arial"/>
          <w:kern w:val="2"/>
          <w:sz w:val="22"/>
          <w:szCs w:val="22"/>
        </w:rPr>
        <w:t xml:space="preserve"> •</w:t>
      </w:r>
      <w:r w:rsidR="005E3FFA" w:rsidRPr="006D3878">
        <w:rPr>
          <w:rFonts w:ascii="Arial" w:eastAsiaTheme="minorEastAsia" w:hAnsi="Arial"/>
          <w:kern w:val="2"/>
          <w:sz w:val="22"/>
          <w:szCs w:val="22"/>
        </w:rPr>
        <w:t xml:space="preserve"> UniCarriers Europe </w:t>
      </w:r>
      <w:r w:rsidR="00431A11" w:rsidRPr="006D3878">
        <w:rPr>
          <w:rFonts w:ascii="Arial" w:eastAsiaTheme="minorEastAsia" w:hAnsi="Arial"/>
          <w:kern w:val="2"/>
          <w:sz w:val="22"/>
          <w:szCs w:val="22"/>
        </w:rPr>
        <w:t>AB</w:t>
      </w:r>
    </w:p>
    <w:p w:rsidR="006D3878" w:rsidRPr="006D3878" w:rsidRDefault="006D3878" w:rsidP="005E3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rPr>
          <w:rFonts w:ascii="Arial" w:hAnsi="Arial" w:cs="Arial"/>
          <w:sz w:val="22"/>
          <w:szCs w:val="22"/>
        </w:rPr>
      </w:pPr>
      <w:r w:rsidRPr="006D3878">
        <w:rPr>
          <w:rFonts w:ascii="Arial" w:hAnsi="Arial" w:cs="Arial"/>
          <w:sz w:val="22"/>
          <w:szCs w:val="22"/>
        </w:rPr>
        <w:t xml:space="preserve">CFO </w:t>
      </w:r>
    </w:p>
    <w:p w:rsidR="005E3FFA" w:rsidRPr="006D3878" w:rsidRDefault="006D3878" w:rsidP="005E3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rPr>
          <w:rFonts w:ascii="Arial" w:eastAsiaTheme="minorEastAsia" w:hAnsi="Arial" w:cs="Arial"/>
          <w:kern w:val="2"/>
          <w:sz w:val="22"/>
          <w:szCs w:val="22"/>
        </w:rPr>
      </w:pPr>
      <w:proofErr w:type="spellStart"/>
      <w:r w:rsidRPr="006D3878">
        <w:rPr>
          <w:rFonts w:ascii="Arial" w:hAnsi="Arial" w:cs="Arial"/>
          <w:sz w:val="22"/>
          <w:szCs w:val="22"/>
        </w:rPr>
        <w:t>Metallvägen</w:t>
      </w:r>
      <w:proofErr w:type="spellEnd"/>
      <w:r w:rsidRPr="006D3878">
        <w:rPr>
          <w:rFonts w:ascii="Arial" w:hAnsi="Arial" w:cs="Arial"/>
          <w:sz w:val="22"/>
          <w:szCs w:val="22"/>
        </w:rPr>
        <w:t xml:space="preserve"> 9 </w:t>
      </w:r>
      <w:r w:rsidRPr="006D3878">
        <w:rPr>
          <w:rFonts w:ascii="Arial" w:eastAsiaTheme="minorEastAsia" w:hAnsi="Arial"/>
          <w:kern w:val="2"/>
          <w:sz w:val="22"/>
          <w:szCs w:val="22"/>
        </w:rPr>
        <w:t>•</w:t>
      </w:r>
      <w:r w:rsidRPr="006D3878">
        <w:rPr>
          <w:rFonts w:ascii="Arial" w:hAnsi="Arial" w:cs="Arial"/>
          <w:sz w:val="22"/>
          <w:szCs w:val="22"/>
        </w:rPr>
        <w:t xml:space="preserve"> 43582 Mölnlycke (</w:t>
      </w:r>
      <w:r w:rsidR="00F826BF">
        <w:rPr>
          <w:rFonts w:ascii="Arial" w:hAnsi="Arial" w:cs="Arial"/>
          <w:sz w:val="22"/>
          <w:szCs w:val="22"/>
        </w:rPr>
        <w:t>Göteborg</w:t>
      </w:r>
      <w:r w:rsidRPr="006D3878">
        <w:rPr>
          <w:rFonts w:ascii="Arial" w:hAnsi="Arial" w:cs="Arial"/>
          <w:sz w:val="22"/>
          <w:szCs w:val="22"/>
        </w:rPr>
        <w:t xml:space="preserve">) </w:t>
      </w:r>
      <w:r w:rsidRPr="006D3878">
        <w:rPr>
          <w:rFonts w:ascii="Arial" w:eastAsiaTheme="minorEastAsia" w:hAnsi="Arial"/>
          <w:kern w:val="2"/>
          <w:sz w:val="22"/>
          <w:szCs w:val="22"/>
        </w:rPr>
        <w:t xml:space="preserve">• </w:t>
      </w:r>
      <w:r w:rsidRPr="006D3878">
        <w:rPr>
          <w:rFonts w:ascii="Arial" w:hAnsi="Arial" w:cs="Arial"/>
          <w:sz w:val="22"/>
          <w:szCs w:val="22"/>
        </w:rPr>
        <w:t>S</w:t>
      </w:r>
      <w:r w:rsidR="00F826BF">
        <w:rPr>
          <w:rFonts w:ascii="Arial" w:hAnsi="Arial" w:cs="Arial"/>
          <w:sz w:val="22"/>
          <w:szCs w:val="22"/>
        </w:rPr>
        <w:t>ch</w:t>
      </w:r>
      <w:r w:rsidRPr="006D3878">
        <w:rPr>
          <w:rFonts w:ascii="Arial" w:hAnsi="Arial" w:cs="Arial"/>
          <w:sz w:val="22"/>
          <w:szCs w:val="22"/>
        </w:rPr>
        <w:t>weden</w:t>
      </w:r>
      <w:r w:rsidR="005E3FFA" w:rsidRPr="006D3878">
        <w:rPr>
          <w:rFonts w:ascii="Arial" w:eastAsiaTheme="minorEastAsia" w:hAnsi="Arial" w:cs="Arial"/>
          <w:kern w:val="2"/>
          <w:sz w:val="22"/>
          <w:szCs w:val="22"/>
        </w:rPr>
        <w:br/>
      </w:r>
      <w:r w:rsidR="005E3FFA" w:rsidRPr="006D3878">
        <w:rPr>
          <w:rFonts w:ascii="Arial" w:eastAsiaTheme="minorEastAsia" w:hAnsi="Arial"/>
          <w:kern w:val="2"/>
          <w:sz w:val="22"/>
          <w:szCs w:val="22"/>
        </w:rPr>
        <w:t xml:space="preserve">Mobil: </w:t>
      </w:r>
      <w:r w:rsidRPr="006D3878">
        <w:rPr>
          <w:rFonts w:ascii="Arial" w:hAnsi="Arial" w:cs="Arial"/>
          <w:sz w:val="22"/>
          <w:szCs w:val="22"/>
        </w:rPr>
        <w:t>+49 170 371 0776</w:t>
      </w:r>
    </w:p>
    <w:p w:rsidR="005E3FFA" w:rsidRPr="006D3878" w:rsidRDefault="005E3FFA" w:rsidP="005E3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eastAsiaTheme="minorEastAsia" w:hAnsi="Arial" w:cs="Arial"/>
          <w:kern w:val="2"/>
          <w:sz w:val="22"/>
          <w:szCs w:val="22"/>
          <w:lang w:val="it-IT"/>
        </w:rPr>
      </w:pPr>
      <w:r w:rsidRPr="006D3878">
        <w:rPr>
          <w:rFonts w:ascii="Arial" w:eastAsiaTheme="minorEastAsia" w:hAnsi="Arial"/>
          <w:kern w:val="2"/>
          <w:sz w:val="22"/>
          <w:szCs w:val="22"/>
          <w:lang w:val="it-IT"/>
        </w:rPr>
        <w:t xml:space="preserve">E-Mail: </w:t>
      </w:r>
      <w:r w:rsidR="006D3878" w:rsidRPr="006D3878">
        <w:rPr>
          <w:rFonts w:ascii="Arial" w:hAnsi="Arial" w:cs="Arial"/>
          <w:sz w:val="22"/>
          <w:szCs w:val="22"/>
          <w:lang w:val="it-IT"/>
        </w:rPr>
        <w:t>kennerth.lundgren@unicarrierseurope.com</w:t>
      </w:r>
    </w:p>
    <w:p w:rsidR="005E3FFA" w:rsidRPr="006D3878" w:rsidRDefault="005E3FFA" w:rsidP="005E3F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eastAsiaTheme="minorEastAsia" w:hAnsi="Arial" w:cs="Arial"/>
          <w:kern w:val="2"/>
          <w:sz w:val="22"/>
          <w:szCs w:val="22"/>
        </w:rPr>
      </w:pPr>
      <w:r w:rsidRPr="006D3878">
        <w:rPr>
          <w:rFonts w:ascii="Arial" w:eastAsiaTheme="minorEastAsia" w:hAnsi="Arial"/>
          <w:kern w:val="2"/>
          <w:sz w:val="22"/>
          <w:szCs w:val="22"/>
        </w:rPr>
        <w:t>Internet: www.unicarrierseurope.com</w:t>
      </w:r>
    </w:p>
    <w:sectPr w:rsidR="005E3FFA" w:rsidRPr="006D3878" w:rsidSect="00E90EB2">
      <w:headerReference w:type="default" r:id="rId8"/>
      <w:footerReference w:type="default" r:id="rId9"/>
      <w:pgSz w:w="11906" w:h="16838"/>
      <w:pgMar w:top="3056" w:right="2835" w:bottom="1979" w:left="1701" w:header="709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3C4" w:rsidRDefault="00D523C4">
      <w:r>
        <w:separator/>
      </w:r>
    </w:p>
  </w:endnote>
  <w:endnote w:type="continuationSeparator" w:id="0">
    <w:p w:rsidR="00D523C4" w:rsidRDefault="00D5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EAA" w:rsidRDefault="00D523C4">
    <w:pPr>
      <w:pStyle w:val="Fuzeile"/>
      <w:jc w:val="center"/>
      <w:rPr>
        <w:rFonts w:ascii="Arial" w:hAnsi="Arial" w:cs="Arial"/>
        <w:color w:val="808080"/>
        <w:sz w:val="2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left:0;text-align:left;margin-left:267.05pt;margin-top:10.6pt;width:5.55pt;height:11.4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2a2iQIAABoFAAAOAAAAZHJzL2Uyb0RvYy54bWysVNuO2yAQfa/Uf0C8Z22nzm5srbPaS1NV&#10;2l6k3X4AARyjYqBAYm+r/nsHiLOb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" stroked="f">
          <v:fill opacity="0"/>
          <v:textbox inset="0,0,0,0">
            <w:txbxContent>
              <w:p w:rsidR="00656EAA" w:rsidRPr="00957E7F" w:rsidRDefault="00D92F24">
                <w:pPr>
                  <w:pStyle w:val="Fuzeile"/>
                  <w:rPr>
                    <w:rFonts w:ascii="Arial" w:hAnsi="Arial" w:cs="Arial"/>
                  </w:rPr>
                </w:pPr>
                <w:r w:rsidRPr="00957E7F">
                  <w:rPr>
                    <w:rStyle w:val="Seitenzahl"/>
                    <w:rFonts w:ascii="Arial" w:hAnsi="Arial" w:cs="Arial"/>
                    <w:color w:val="999999"/>
                    <w:sz w:val="20"/>
                  </w:rPr>
                  <w:fldChar w:fldCharType="begin"/>
                </w:r>
                <w:r w:rsidR="00656EAA" w:rsidRPr="00957E7F">
                  <w:rPr>
                    <w:rStyle w:val="Seitenzahl"/>
                    <w:rFonts w:ascii="Arial" w:hAnsi="Arial" w:cs="Arial"/>
                    <w:color w:val="999999"/>
                    <w:sz w:val="20"/>
                  </w:rPr>
                  <w:instrText xml:space="preserve"> PAGE </w:instrText>
                </w:r>
                <w:r w:rsidRPr="00957E7F">
                  <w:rPr>
                    <w:rStyle w:val="Seitenzahl"/>
                    <w:rFonts w:ascii="Arial" w:hAnsi="Arial" w:cs="Arial"/>
                    <w:color w:val="999999"/>
                    <w:sz w:val="20"/>
                  </w:rPr>
                  <w:fldChar w:fldCharType="separate"/>
                </w:r>
                <w:r w:rsidR="009703E0">
                  <w:rPr>
                    <w:rStyle w:val="Seitenzahl"/>
                    <w:rFonts w:ascii="Arial" w:hAnsi="Arial" w:cs="Arial"/>
                    <w:noProof/>
                    <w:color w:val="999999"/>
                    <w:sz w:val="20"/>
                  </w:rPr>
                  <w:t>1</w:t>
                </w:r>
                <w:r w:rsidRPr="00957E7F">
                  <w:rPr>
                    <w:rStyle w:val="Seitenzahl"/>
                    <w:rFonts w:ascii="Arial" w:hAnsi="Arial" w:cs="Arial"/>
                    <w:color w:val="999999"/>
                    <w:sz w:val="20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  <w:p w:rsidR="00656EAA" w:rsidRDefault="00656EAA" w:rsidP="001612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3C4" w:rsidRDefault="00D523C4">
      <w:r>
        <w:separator/>
      </w:r>
    </w:p>
  </w:footnote>
  <w:footnote w:type="continuationSeparator" w:id="0">
    <w:p w:rsidR="00D523C4" w:rsidRDefault="00D52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EAA" w:rsidRPr="00DB2AB4" w:rsidRDefault="00656EAA" w:rsidP="00884507">
    <w:pPr>
      <w:pStyle w:val="Kopfzeile"/>
      <w:rPr>
        <w:rFonts w:ascii="Arial" w:hAnsi="Arial" w:cs="Arial"/>
        <w:b/>
        <w:bCs/>
        <w:color w:val="808080"/>
        <w:sz w:val="40"/>
        <w:szCs w:val="40"/>
      </w:rPr>
    </w:pPr>
    <w:r w:rsidRPr="00DB2AB4">
      <w:rPr>
        <w:rFonts w:ascii="Arial" w:hAnsi="Arial" w:cs="Arial"/>
        <w:b/>
        <w:bCs/>
        <w:noProof/>
        <w:color w:val="808080"/>
        <w:sz w:val="40"/>
        <w:szCs w:val="40"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3594735</wp:posOffset>
          </wp:positionH>
          <wp:positionV relativeFrom="paragraph">
            <wp:posOffset>114300</wp:posOffset>
          </wp:positionV>
          <wp:extent cx="2114550" cy="28575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55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B2AB4">
      <w:rPr>
        <w:rFonts w:ascii="Arial" w:hAnsi="Arial"/>
        <w:b/>
        <w:noProof/>
        <w:color w:val="808080"/>
        <w:sz w:val="40"/>
        <w:szCs w:val="40"/>
      </w:rPr>
      <w:t>Pressemitteilung</w:t>
    </w:r>
  </w:p>
  <w:p w:rsidR="00656EAA" w:rsidRDefault="00656EAA" w:rsidP="00884507">
    <w:pPr>
      <w:pStyle w:val="Kopfzeile"/>
      <w:tabs>
        <w:tab w:val="clear" w:pos="9072"/>
        <w:tab w:val="left" w:pos="5948"/>
        <w:tab w:val="right" w:pos="7380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AAF"/>
    <w:rsid w:val="00002AA9"/>
    <w:rsid w:val="00010AD2"/>
    <w:rsid w:val="00013D75"/>
    <w:rsid w:val="00020E35"/>
    <w:rsid w:val="00024477"/>
    <w:rsid w:val="000248F6"/>
    <w:rsid w:val="00024D06"/>
    <w:rsid w:val="000314F3"/>
    <w:rsid w:val="00032806"/>
    <w:rsid w:val="00033087"/>
    <w:rsid w:val="0003484B"/>
    <w:rsid w:val="00036951"/>
    <w:rsid w:val="00037710"/>
    <w:rsid w:val="00037893"/>
    <w:rsid w:val="000421B7"/>
    <w:rsid w:val="00043730"/>
    <w:rsid w:val="00045030"/>
    <w:rsid w:val="00046AF7"/>
    <w:rsid w:val="00050EDB"/>
    <w:rsid w:val="0005289A"/>
    <w:rsid w:val="000528CC"/>
    <w:rsid w:val="00052C24"/>
    <w:rsid w:val="0005437E"/>
    <w:rsid w:val="00055B51"/>
    <w:rsid w:val="00060460"/>
    <w:rsid w:val="0006571D"/>
    <w:rsid w:val="000660A3"/>
    <w:rsid w:val="0006679A"/>
    <w:rsid w:val="000749D3"/>
    <w:rsid w:val="00074BAE"/>
    <w:rsid w:val="00077724"/>
    <w:rsid w:val="00080F03"/>
    <w:rsid w:val="000838C8"/>
    <w:rsid w:val="0008399C"/>
    <w:rsid w:val="000860C9"/>
    <w:rsid w:val="00086E23"/>
    <w:rsid w:val="00091B46"/>
    <w:rsid w:val="00095A79"/>
    <w:rsid w:val="000A0312"/>
    <w:rsid w:val="000A04D3"/>
    <w:rsid w:val="000A0CD9"/>
    <w:rsid w:val="000A20C3"/>
    <w:rsid w:val="000A215E"/>
    <w:rsid w:val="000A6394"/>
    <w:rsid w:val="000A67D6"/>
    <w:rsid w:val="000A6E3B"/>
    <w:rsid w:val="000A7066"/>
    <w:rsid w:val="000B00C4"/>
    <w:rsid w:val="000B172C"/>
    <w:rsid w:val="000B3BA0"/>
    <w:rsid w:val="000B6341"/>
    <w:rsid w:val="000C1A31"/>
    <w:rsid w:val="000C2665"/>
    <w:rsid w:val="000C2734"/>
    <w:rsid w:val="000C388D"/>
    <w:rsid w:val="000C5A23"/>
    <w:rsid w:val="000C689A"/>
    <w:rsid w:val="000C7BB2"/>
    <w:rsid w:val="000D07D5"/>
    <w:rsid w:val="000D0CF4"/>
    <w:rsid w:val="000D43C1"/>
    <w:rsid w:val="000D46DF"/>
    <w:rsid w:val="000D46FE"/>
    <w:rsid w:val="000D5047"/>
    <w:rsid w:val="000D6010"/>
    <w:rsid w:val="000D66FD"/>
    <w:rsid w:val="000E082A"/>
    <w:rsid w:val="000E126D"/>
    <w:rsid w:val="000E19F1"/>
    <w:rsid w:val="000E3EDC"/>
    <w:rsid w:val="000E44D8"/>
    <w:rsid w:val="000E6E00"/>
    <w:rsid w:val="000E78A3"/>
    <w:rsid w:val="000F22B8"/>
    <w:rsid w:val="000F5001"/>
    <w:rsid w:val="000F5181"/>
    <w:rsid w:val="000F5DCC"/>
    <w:rsid w:val="000F63EE"/>
    <w:rsid w:val="001016CD"/>
    <w:rsid w:val="001054D8"/>
    <w:rsid w:val="0010657F"/>
    <w:rsid w:val="00110A83"/>
    <w:rsid w:val="00112BED"/>
    <w:rsid w:val="001141F3"/>
    <w:rsid w:val="00115907"/>
    <w:rsid w:val="001159AF"/>
    <w:rsid w:val="001176C7"/>
    <w:rsid w:val="0012011E"/>
    <w:rsid w:val="001206B3"/>
    <w:rsid w:val="00120B0F"/>
    <w:rsid w:val="0012163A"/>
    <w:rsid w:val="00122763"/>
    <w:rsid w:val="0012486F"/>
    <w:rsid w:val="001261E3"/>
    <w:rsid w:val="001263CE"/>
    <w:rsid w:val="0012732A"/>
    <w:rsid w:val="00130CFA"/>
    <w:rsid w:val="00131DF2"/>
    <w:rsid w:val="001349BE"/>
    <w:rsid w:val="001419BD"/>
    <w:rsid w:val="00142B36"/>
    <w:rsid w:val="00145D90"/>
    <w:rsid w:val="0015010B"/>
    <w:rsid w:val="0015137A"/>
    <w:rsid w:val="00152516"/>
    <w:rsid w:val="001538F8"/>
    <w:rsid w:val="001539CC"/>
    <w:rsid w:val="001541B7"/>
    <w:rsid w:val="001550F9"/>
    <w:rsid w:val="001563EC"/>
    <w:rsid w:val="0015691A"/>
    <w:rsid w:val="001612E3"/>
    <w:rsid w:val="001614BF"/>
    <w:rsid w:val="00162ED9"/>
    <w:rsid w:val="0016629D"/>
    <w:rsid w:val="00166E61"/>
    <w:rsid w:val="001727C5"/>
    <w:rsid w:val="001737ED"/>
    <w:rsid w:val="00176125"/>
    <w:rsid w:val="00180271"/>
    <w:rsid w:val="00180CA5"/>
    <w:rsid w:val="0018169A"/>
    <w:rsid w:val="00181EA0"/>
    <w:rsid w:val="00182AD2"/>
    <w:rsid w:val="00184008"/>
    <w:rsid w:val="0018544A"/>
    <w:rsid w:val="0018596B"/>
    <w:rsid w:val="00186B72"/>
    <w:rsid w:val="0018705F"/>
    <w:rsid w:val="001925B1"/>
    <w:rsid w:val="00192B36"/>
    <w:rsid w:val="00192B49"/>
    <w:rsid w:val="00195B59"/>
    <w:rsid w:val="0019614B"/>
    <w:rsid w:val="0019701D"/>
    <w:rsid w:val="0019769B"/>
    <w:rsid w:val="00197957"/>
    <w:rsid w:val="001A07EA"/>
    <w:rsid w:val="001A0DE5"/>
    <w:rsid w:val="001A1828"/>
    <w:rsid w:val="001A2A73"/>
    <w:rsid w:val="001A424F"/>
    <w:rsid w:val="001A4630"/>
    <w:rsid w:val="001A59E6"/>
    <w:rsid w:val="001A5C60"/>
    <w:rsid w:val="001A736B"/>
    <w:rsid w:val="001B3D7D"/>
    <w:rsid w:val="001B3FA8"/>
    <w:rsid w:val="001B5051"/>
    <w:rsid w:val="001B57C8"/>
    <w:rsid w:val="001B5EB2"/>
    <w:rsid w:val="001C12F2"/>
    <w:rsid w:val="001C7894"/>
    <w:rsid w:val="001C7AED"/>
    <w:rsid w:val="001C7BFB"/>
    <w:rsid w:val="001D2809"/>
    <w:rsid w:val="001D2877"/>
    <w:rsid w:val="001D37CB"/>
    <w:rsid w:val="001D38AE"/>
    <w:rsid w:val="001D6FA2"/>
    <w:rsid w:val="001D76E4"/>
    <w:rsid w:val="001D7AA4"/>
    <w:rsid w:val="001E1AD7"/>
    <w:rsid w:val="001E24FA"/>
    <w:rsid w:val="001E310E"/>
    <w:rsid w:val="001E3DF1"/>
    <w:rsid w:val="001E591C"/>
    <w:rsid w:val="001F06B3"/>
    <w:rsid w:val="001F442F"/>
    <w:rsid w:val="001F44BD"/>
    <w:rsid w:val="00200E52"/>
    <w:rsid w:val="0020206D"/>
    <w:rsid w:val="00204800"/>
    <w:rsid w:val="00204833"/>
    <w:rsid w:val="00204CF4"/>
    <w:rsid w:val="0020573A"/>
    <w:rsid w:val="0020770F"/>
    <w:rsid w:val="00207E2E"/>
    <w:rsid w:val="002136A9"/>
    <w:rsid w:val="00213F25"/>
    <w:rsid w:val="00214B21"/>
    <w:rsid w:val="00214F53"/>
    <w:rsid w:val="0021779A"/>
    <w:rsid w:val="00220E6B"/>
    <w:rsid w:val="00220EBA"/>
    <w:rsid w:val="002234F1"/>
    <w:rsid w:val="00223673"/>
    <w:rsid w:val="002255C1"/>
    <w:rsid w:val="00225B58"/>
    <w:rsid w:val="00226138"/>
    <w:rsid w:val="00227BAF"/>
    <w:rsid w:val="002308EA"/>
    <w:rsid w:val="00231C6D"/>
    <w:rsid w:val="002337DC"/>
    <w:rsid w:val="00233A40"/>
    <w:rsid w:val="002375C7"/>
    <w:rsid w:val="00237606"/>
    <w:rsid w:val="002412A1"/>
    <w:rsid w:val="00241FEE"/>
    <w:rsid w:val="00250685"/>
    <w:rsid w:val="002545F0"/>
    <w:rsid w:val="0025478E"/>
    <w:rsid w:val="00256551"/>
    <w:rsid w:val="00263E24"/>
    <w:rsid w:val="00264973"/>
    <w:rsid w:val="00264FA5"/>
    <w:rsid w:val="002664C6"/>
    <w:rsid w:val="0026656D"/>
    <w:rsid w:val="00266D60"/>
    <w:rsid w:val="00267943"/>
    <w:rsid w:val="00271106"/>
    <w:rsid w:val="0027176C"/>
    <w:rsid w:val="00272143"/>
    <w:rsid w:val="00272DF8"/>
    <w:rsid w:val="002734AE"/>
    <w:rsid w:val="002737B9"/>
    <w:rsid w:val="002822DC"/>
    <w:rsid w:val="00284673"/>
    <w:rsid w:val="002847EA"/>
    <w:rsid w:val="00284A1B"/>
    <w:rsid w:val="002852A6"/>
    <w:rsid w:val="0028555D"/>
    <w:rsid w:val="00285652"/>
    <w:rsid w:val="0029154D"/>
    <w:rsid w:val="00293725"/>
    <w:rsid w:val="00293729"/>
    <w:rsid w:val="00294631"/>
    <w:rsid w:val="002946B8"/>
    <w:rsid w:val="002A2967"/>
    <w:rsid w:val="002A466E"/>
    <w:rsid w:val="002A5D73"/>
    <w:rsid w:val="002A7FE2"/>
    <w:rsid w:val="002B0703"/>
    <w:rsid w:val="002B1ED8"/>
    <w:rsid w:val="002B2503"/>
    <w:rsid w:val="002B48FB"/>
    <w:rsid w:val="002B582A"/>
    <w:rsid w:val="002C0DB5"/>
    <w:rsid w:val="002C3708"/>
    <w:rsid w:val="002C4AED"/>
    <w:rsid w:val="002C613D"/>
    <w:rsid w:val="002C6982"/>
    <w:rsid w:val="002C77FA"/>
    <w:rsid w:val="002D0BC3"/>
    <w:rsid w:val="002D0C9E"/>
    <w:rsid w:val="002D1266"/>
    <w:rsid w:val="002D50F9"/>
    <w:rsid w:val="002D7D69"/>
    <w:rsid w:val="002E761D"/>
    <w:rsid w:val="002E7FB9"/>
    <w:rsid w:val="002F128E"/>
    <w:rsid w:val="002F1C66"/>
    <w:rsid w:val="002F370F"/>
    <w:rsid w:val="002F39D1"/>
    <w:rsid w:val="002F3F76"/>
    <w:rsid w:val="002F5FED"/>
    <w:rsid w:val="002F6284"/>
    <w:rsid w:val="0030046E"/>
    <w:rsid w:val="0030150A"/>
    <w:rsid w:val="003030A4"/>
    <w:rsid w:val="00303161"/>
    <w:rsid w:val="00304A55"/>
    <w:rsid w:val="003061F2"/>
    <w:rsid w:val="00306B4B"/>
    <w:rsid w:val="00310FD5"/>
    <w:rsid w:val="0031137D"/>
    <w:rsid w:val="003131F4"/>
    <w:rsid w:val="00315BD4"/>
    <w:rsid w:val="00320338"/>
    <w:rsid w:val="00322A4F"/>
    <w:rsid w:val="00324363"/>
    <w:rsid w:val="00324767"/>
    <w:rsid w:val="00327DE5"/>
    <w:rsid w:val="00330E2D"/>
    <w:rsid w:val="003317E9"/>
    <w:rsid w:val="00332A27"/>
    <w:rsid w:val="00334381"/>
    <w:rsid w:val="00335920"/>
    <w:rsid w:val="00336426"/>
    <w:rsid w:val="00336BC5"/>
    <w:rsid w:val="003408A6"/>
    <w:rsid w:val="00340CDA"/>
    <w:rsid w:val="00342844"/>
    <w:rsid w:val="00342CF6"/>
    <w:rsid w:val="00344614"/>
    <w:rsid w:val="003503E0"/>
    <w:rsid w:val="00350B89"/>
    <w:rsid w:val="00351656"/>
    <w:rsid w:val="00354978"/>
    <w:rsid w:val="00354BF1"/>
    <w:rsid w:val="003628D3"/>
    <w:rsid w:val="003633DD"/>
    <w:rsid w:val="0036400C"/>
    <w:rsid w:val="0036793B"/>
    <w:rsid w:val="003708A9"/>
    <w:rsid w:val="003713BB"/>
    <w:rsid w:val="00373E26"/>
    <w:rsid w:val="003744C3"/>
    <w:rsid w:val="00375E2C"/>
    <w:rsid w:val="0037613D"/>
    <w:rsid w:val="00376196"/>
    <w:rsid w:val="00381017"/>
    <w:rsid w:val="00381893"/>
    <w:rsid w:val="003840FB"/>
    <w:rsid w:val="00384BB7"/>
    <w:rsid w:val="00384C4F"/>
    <w:rsid w:val="00384F19"/>
    <w:rsid w:val="003863F8"/>
    <w:rsid w:val="00387FD4"/>
    <w:rsid w:val="003901AF"/>
    <w:rsid w:val="0039090A"/>
    <w:rsid w:val="00391C42"/>
    <w:rsid w:val="003926C2"/>
    <w:rsid w:val="00395E60"/>
    <w:rsid w:val="003A2FC3"/>
    <w:rsid w:val="003A445A"/>
    <w:rsid w:val="003A633C"/>
    <w:rsid w:val="003B4D80"/>
    <w:rsid w:val="003C0916"/>
    <w:rsid w:val="003C19E1"/>
    <w:rsid w:val="003C233A"/>
    <w:rsid w:val="003C2B83"/>
    <w:rsid w:val="003C3EFC"/>
    <w:rsid w:val="003C610B"/>
    <w:rsid w:val="003D3DD8"/>
    <w:rsid w:val="003D493C"/>
    <w:rsid w:val="003D5035"/>
    <w:rsid w:val="003D6D92"/>
    <w:rsid w:val="003E0D96"/>
    <w:rsid w:val="003E0E89"/>
    <w:rsid w:val="003E181B"/>
    <w:rsid w:val="003E1BD6"/>
    <w:rsid w:val="003E2543"/>
    <w:rsid w:val="003E2F6A"/>
    <w:rsid w:val="003E39F6"/>
    <w:rsid w:val="003E5391"/>
    <w:rsid w:val="003E6345"/>
    <w:rsid w:val="003E689B"/>
    <w:rsid w:val="003F1DCE"/>
    <w:rsid w:val="003F31C8"/>
    <w:rsid w:val="003F3ECE"/>
    <w:rsid w:val="003F6E59"/>
    <w:rsid w:val="003F745F"/>
    <w:rsid w:val="003F750D"/>
    <w:rsid w:val="00400A5F"/>
    <w:rsid w:val="00401BBA"/>
    <w:rsid w:val="00403369"/>
    <w:rsid w:val="00403988"/>
    <w:rsid w:val="00405A59"/>
    <w:rsid w:val="00414514"/>
    <w:rsid w:val="00415826"/>
    <w:rsid w:val="00417453"/>
    <w:rsid w:val="00423E0F"/>
    <w:rsid w:val="00424067"/>
    <w:rsid w:val="00426896"/>
    <w:rsid w:val="004300F8"/>
    <w:rsid w:val="00431A11"/>
    <w:rsid w:val="00434787"/>
    <w:rsid w:val="00434ED0"/>
    <w:rsid w:val="00435E4E"/>
    <w:rsid w:val="004431AD"/>
    <w:rsid w:val="00445F1B"/>
    <w:rsid w:val="004536AF"/>
    <w:rsid w:val="00455577"/>
    <w:rsid w:val="004603E9"/>
    <w:rsid w:val="00461718"/>
    <w:rsid w:val="00461F4D"/>
    <w:rsid w:val="00464593"/>
    <w:rsid w:val="00464671"/>
    <w:rsid w:val="0046496A"/>
    <w:rsid w:val="00464DF8"/>
    <w:rsid w:val="004660D6"/>
    <w:rsid w:val="00466566"/>
    <w:rsid w:val="004669EC"/>
    <w:rsid w:val="00470633"/>
    <w:rsid w:val="00471232"/>
    <w:rsid w:val="00471FE7"/>
    <w:rsid w:val="00472071"/>
    <w:rsid w:val="00472E91"/>
    <w:rsid w:val="004829A5"/>
    <w:rsid w:val="0048396C"/>
    <w:rsid w:val="0048431D"/>
    <w:rsid w:val="00484A6B"/>
    <w:rsid w:val="004905FA"/>
    <w:rsid w:val="004909DA"/>
    <w:rsid w:val="00490BE3"/>
    <w:rsid w:val="00490D94"/>
    <w:rsid w:val="00491EE7"/>
    <w:rsid w:val="00493E27"/>
    <w:rsid w:val="0049509D"/>
    <w:rsid w:val="0049677D"/>
    <w:rsid w:val="004A02E3"/>
    <w:rsid w:val="004A1246"/>
    <w:rsid w:val="004A19B6"/>
    <w:rsid w:val="004A5A87"/>
    <w:rsid w:val="004B03ED"/>
    <w:rsid w:val="004B1AAF"/>
    <w:rsid w:val="004B2580"/>
    <w:rsid w:val="004B27FA"/>
    <w:rsid w:val="004B34E6"/>
    <w:rsid w:val="004B43F0"/>
    <w:rsid w:val="004B5419"/>
    <w:rsid w:val="004B5A9C"/>
    <w:rsid w:val="004B6C03"/>
    <w:rsid w:val="004B7572"/>
    <w:rsid w:val="004C0D52"/>
    <w:rsid w:val="004C2234"/>
    <w:rsid w:val="004C3008"/>
    <w:rsid w:val="004C4158"/>
    <w:rsid w:val="004C6412"/>
    <w:rsid w:val="004C67B3"/>
    <w:rsid w:val="004C6955"/>
    <w:rsid w:val="004C797C"/>
    <w:rsid w:val="004D1064"/>
    <w:rsid w:val="004D3051"/>
    <w:rsid w:val="004D45B5"/>
    <w:rsid w:val="004D463A"/>
    <w:rsid w:val="004D59F0"/>
    <w:rsid w:val="004D6A3A"/>
    <w:rsid w:val="004D7868"/>
    <w:rsid w:val="004E1368"/>
    <w:rsid w:val="004E185C"/>
    <w:rsid w:val="004E4568"/>
    <w:rsid w:val="004E784C"/>
    <w:rsid w:val="004F0441"/>
    <w:rsid w:val="004F0782"/>
    <w:rsid w:val="004F1503"/>
    <w:rsid w:val="004F1B25"/>
    <w:rsid w:val="004F2645"/>
    <w:rsid w:val="004F3391"/>
    <w:rsid w:val="004F565F"/>
    <w:rsid w:val="004F67D7"/>
    <w:rsid w:val="004F6883"/>
    <w:rsid w:val="004F7EA1"/>
    <w:rsid w:val="0050079D"/>
    <w:rsid w:val="00500927"/>
    <w:rsid w:val="00500A2A"/>
    <w:rsid w:val="005022B4"/>
    <w:rsid w:val="00506654"/>
    <w:rsid w:val="00506E04"/>
    <w:rsid w:val="0051099D"/>
    <w:rsid w:val="00510D90"/>
    <w:rsid w:val="005118AE"/>
    <w:rsid w:val="0051258B"/>
    <w:rsid w:val="00512638"/>
    <w:rsid w:val="0051264D"/>
    <w:rsid w:val="005132A5"/>
    <w:rsid w:val="0051446A"/>
    <w:rsid w:val="0051477E"/>
    <w:rsid w:val="0051684E"/>
    <w:rsid w:val="00517B32"/>
    <w:rsid w:val="00520FE7"/>
    <w:rsid w:val="00522613"/>
    <w:rsid w:val="00524904"/>
    <w:rsid w:val="00524D10"/>
    <w:rsid w:val="00524F8E"/>
    <w:rsid w:val="0052749D"/>
    <w:rsid w:val="00530DD7"/>
    <w:rsid w:val="00532209"/>
    <w:rsid w:val="00537416"/>
    <w:rsid w:val="00540F2E"/>
    <w:rsid w:val="005414DD"/>
    <w:rsid w:val="0054258F"/>
    <w:rsid w:val="005459C7"/>
    <w:rsid w:val="00546978"/>
    <w:rsid w:val="00550058"/>
    <w:rsid w:val="005534CC"/>
    <w:rsid w:val="00553C94"/>
    <w:rsid w:val="00555637"/>
    <w:rsid w:val="00557C4B"/>
    <w:rsid w:val="00557EDA"/>
    <w:rsid w:val="00561461"/>
    <w:rsid w:val="00562342"/>
    <w:rsid w:val="0056256B"/>
    <w:rsid w:val="00572500"/>
    <w:rsid w:val="00573407"/>
    <w:rsid w:val="00574169"/>
    <w:rsid w:val="005768DE"/>
    <w:rsid w:val="00581D06"/>
    <w:rsid w:val="0058434E"/>
    <w:rsid w:val="00586662"/>
    <w:rsid w:val="00587005"/>
    <w:rsid w:val="00590551"/>
    <w:rsid w:val="00591431"/>
    <w:rsid w:val="005924D8"/>
    <w:rsid w:val="00593D20"/>
    <w:rsid w:val="005943D2"/>
    <w:rsid w:val="00594D09"/>
    <w:rsid w:val="00596F28"/>
    <w:rsid w:val="00597369"/>
    <w:rsid w:val="00597A97"/>
    <w:rsid w:val="005A09C4"/>
    <w:rsid w:val="005A2C8C"/>
    <w:rsid w:val="005A3C02"/>
    <w:rsid w:val="005A4DD5"/>
    <w:rsid w:val="005A4E06"/>
    <w:rsid w:val="005A6338"/>
    <w:rsid w:val="005A6699"/>
    <w:rsid w:val="005B44D5"/>
    <w:rsid w:val="005B4F19"/>
    <w:rsid w:val="005B6A86"/>
    <w:rsid w:val="005C179F"/>
    <w:rsid w:val="005C35F0"/>
    <w:rsid w:val="005C3DD5"/>
    <w:rsid w:val="005C4139"/>
    <w:rsid w:val="005C4A8E"/>
    <w:rsid w:val="005C75EF"/>
    <w:rsid w:val="005D30E2"/>
    <w:rsid w:val="005D5298"/>
    <w:rsid w:val="005E2020"/>
    <w:rsid w:val="005E2835"/>
    <w:rsid w:val="005E2D68"/>
    <w:rsid w:val="005E3FFA"/>
    <w:rsid w:val="005F0D6F"/>
    <w:rsid w:val="005F79B8"/>
    <w:rsid w:val="005F7A45"/>
    <w:rsid w:val="00600A0E"/>
    <w:rsid w:val="0060388B"/>
    <w:rsid w:val="00612529"/>
    <w:rsid w:val="00615DAF"/>
    <w:rsid w:val="0061685C"/>
    <w:rsid w:val="00617354"/>
    <w:rsid w:val="00620255"/>
    <w:rsid w:val="00622B50"/>
    <w:rsid w:val="006231FA"/>
    <w:rsid w:val="00624BCB"/>
    <w:rsid w:val="0062518B"/>
    <w:rsid w:val="00627EB6"/>
    <w:rsid w:val="00630298"/>
    <w:rsid w:val="0063190D"/>
    <w:rsid w:val="006325D5"/>
    <w:rsid w:val="00633982"/>
    <w:rsid w:val="00636B69"/>
    <w:rsid w:val="00637587"/>
    <w:rsid w:val="0064372C"/>
    <w:rsid w:val="006456C4"/>
    <w:rsid w:val="00647A78"/>
    <w:rsid w:val="00647A7F"/>
    <w:rsid w:val="00647FA1"/>
    <w:rsid w:val="00651DBD"/>
    <w:rsid w:val="00652EC1"/>
    <w:rsid w:val="00654E4F"/>
    <w:rsid w:val="00656AE0"/>
    <w:rsid w:val="00656EAA"/>
    <w:rsid w:val="00656FF8"/>
    <w:rsid w:val="00657833"/>
    <w:rsid w:val="006579D6"/>
    <w:rsid w:val="00661C71"/>
    <w:rsid w:val="006620C3"/>
    <w:rsid w:val="00662979"/>
    <w:rsid w:val="006633CA"/>
    <w:rsid w:val="006661B5"/>
    <w:rsid w:val="00666F6D"/>
    <w:rsid w:val="00674B89"/>
    <w:rsid w:val="006836FF"/>
    <w:rsid w:val="00684F09"/>
    <w:rsid w:val="00686427"/>
    <w:rsid w:val="00687574"/>
    <w:rsid w:val="00690C7A"/>
    <w:rsid w:val="00693A9F"/>
    <w:rsid w:val="00694013"/>
    <w:rsid w:val="00694362"/>
    <w:rsid w:val="00696DD7"/>
    <w:rsid w:val="006A1220"/>
    <w:rsid w:val="006A3B92"/>
    <w:rsid w:val="006A4484"/>
    <w:rsid w:val="006A4F28"/>
    <w:rsid w:val="006A627B"/>
    <w:rsid w:val="006A6D94"/>
    <w:rsid w:val="006B18F7"/>
    <w:rsid w:val="006B3729"/>
    <w:rsid w:val="006B4C8F"/>
    <w:rsid w:val="006B606B"/>
    <w:rsid w:val="006C0DC1"/>
    <w:rsid w:val="006C31EA"/>
    <w:rsid w:val="006D3878"/>
    <w:rsid w:val="006D3C55"/>
    <w:rsid w:val="006D647F"/>
    <w:rsid w:val="006D64AC"/>
    <w:rsid w:val="006D6881"/>
    <w:rsid w:val="006E02C8"/>
    <w:rsid w:val="006E087D"/>
    <w:rsid w:val="006E091D"/>
    <w:rsid w:val="006E1257"/>
    <w:rsid w:val="006E52B1"/>
    <w:rsid w:val="006E6596"/>
    <w:rsid w:val="006E690D"/>
    <w:rsid w:val="006E6A65"/>
    <w:rsid w:val="006F1BF7"/>
    <w:rsid w:val="006F3FA6"/>
    <w:rsid w:val="006F59E1"/>
    <w:rsid w:val="006F68D4"/>
    <w:rsid w:val="006F7889"/>
    <w:rsid w:val="0070041E"/>
    <w:rsid w:val="00701ACC"/>
    <w:rsid w:val="00702166"/>
    <w:rsid w:val="00703366"/>
    <w:rsid w:val="00704FA8"/>
    <w:rsid w:val="00705601"/>
    <w:rsid w:val="007059A6"/>
    <w:rsid w:val="00705EAE"/>
    <w:rsid w:val="00711904"/>
    <w:rsid w:val="00713E82"/>
    <w:rsid w:val="00714124"/>
    <w:rsid w:val="00714C1C"/>
    <w:rsid w:val="0071761D"/>
    <w:rsid w:val="0071786B"/>
    <w:rsid w:val="007229F6"/>
    <w:rsid w:val="00724C0B"/>
    <w:rsid w:val="00724E07"/>
    <w:rsid w:val="007274C3"/>
    <w:rsid w:val="00730A09"/>
    <w:rsid w:val="00732130"/>
    <w:rsid w:val="00734D84"/>
    <w:rsid w:val="007350FA"/>
    <w:rsid w:val="00735931"/>
    <w:rsid w:val="00735AE7"/>
    <w:rsid w:val="00735DE3"/>
    <w:rsid w:val="00735EEC"/>
    <w:rsid w:val="0073675B"/>
    <w:rsid w:val="00736B5B"/>
    <w:rsid w:val="0074039E"/>
    <w:rsid w:val="0074127C"/>
    <w:rsid w:val="00741F33"/>
    <w:rsid w:val="0074338E"/>
    <w:rsid w:val="00743E04"/>
    <w:rsid w:val="007457DA"/>
    <w:rsid w:val="00745E0F"/>
    <w:rsid w:val="00746257"/>
    <w:rsid w:val="00747089"/>
    <w:rsid w:val="007502BE"/>
    <w:rsid w:val="007505A4"/>
    <w:rsid w:val="007506AB"/>
    <w:rsid w:val="007515AE"/>
    <w:rsid w:val="00752B13"/>
    <w:rsid w:val="0075320C"/>
    <w:rsid w:val="00753E47"/>
    <w:rsid w:val="00754269"/>
    <w:rsid w:val="00754AB8"/>
    <w:rsid w:val="00755F74"/>
    <w:rsid w:val="00757390"/>
    <w:rsid w:val="00757BC3"/>
    <w:rsid w:val="0076596E"/>
    <w:rsid w:val="00766629"/>
    <w:rsid w:val="00766665"/>
    <w:rsid w:val="007702E8"/>
    <w:rsid w:val="00770BD1"/>
    <w:rsid w:val="007749FC"/>
    <w:rsid w:val="00775A7C"/>
    <w:rsid w:val="0077790D"/>
    <w:rsid w:val="00780D4D"/>
    <w:rsid w:val="007816F6"/>
    <w:rsid w:val="007937B1"/>
    <w:rsid w:val="00797361"/>
    <w:rsid w:val="007A130E"/>
    <w:rsid w:val="007A2BC8"/>
    <w:rsid w:val="007A36DB"/>
    <w:rsid w:val="007A3C8F"/>
    <w:rsid w:val="007A6909"/>
    <w:rsid w:val="007A783A"/>
    <w:rsid w:val="007A7DF6"/>
    <w:rsid w:val="007B1555"/>
    <w:rsid w:val="007B29E1"/>
    <w:rsid w:val="007B4C25"/>
    <w:rsid w:val="007B551E"/>
    <w:rsid w:val="007B678A"/>
    <w:rsid w:val="007C0574"/>
    <w:rsid w:val="007C2A56"/>
    <w:rsid w:val="007C6AF9"/>
    <w:rsid w:val="007D066E"/>
    <w:rsid w:val="007D2520"/>
    <w:rsid w:val="007D4B1D"/>
    <w:rsid w:val="007D6EA0"/>
    <w:rsid w:val="007E06FE"/>
    <w:rsid w:val="007E0DC1"/>
    <w:rsid w:val="007E3213"/>
    <w:rsid w:val="007E7751"/>
    <w:rsid w:val="0080095C"/>
    <w:rsid w:val="008010CA"/>
    <w:rsid w:val="00801EA7"/>
    <w:rsid w:val="0080545B"/>
    <w:rsid w:val="0080634B"/>
    <w:rsid w:val="008065F0"/>
    <w:rsid w:val="008079A3"/>
    <w:rsid w:val="008110EB"/>
    <w:rsid w:val="00811789"/>
    <w:rsid w:val="0081201B"/>
    <w:rsid w:val="00814E20"/>
    <w:rsid w:val="00817C29"/>
    <w:rsid w:val="008224C3"/>
    <w:rsid w:val="00822AF4"/>
    <w:rsid w:val="00822D31"/>
    <w:rsid w:val="00823C60"/>
    <w:rsid w:val="0082464C"/>
    <w:rsid w:val="00825CA1"/>
    <w:rsid w:val="00826CE8"/>
    <w:rsid w:val="0083196A"/>
    <w:rsid w:val="00833D1A"/>
    <w:rsid w:val="0083493B"/>
    <w:rsid w:val="008350BA"/>
    <w:rsid w:val="00835803"/>
    <w:rsid w:val="00844B90"/>
    <w:rsid w:val="0084565A"/>
    <w:rsid w:val="00846005"/>
    <w:rsid w:val="008476E9"/>
    <w:rsid w:val="00852400"/>
    <w:rsid w:val="00852649"/>
    <w:rsid w:val="00852E9F"/>
    <w:rsid w:val="008534EE"/>
    <w:rsid w:val="008604A0"/>
    <w:rsid w:val="00860A61"/>
    <w:rsid w:val="008614BC"/>
    <w:rsid w:val="00861A27"/>
    <w:rsid w:val="008622BB"/>
    <w:rsid w:val="008644AA"/>
    <w:rsid w:val="0086532D"/>
    <w:rsid w:val="00865C53"/>
    <w:rsid w:val="00871C8A"/>
    <w:rsid w:val="00873F60"/>
    <w:rsid w:val="00874017"/>
    <w:rsid w:val="008746D2"/>
    <w:rsid w:val="008748EC"/>
    <w:rsid w:val="0087686B"/>
    <w:rsid w:val="00877629"/>
    <w:rsid w:val="00877E32"/>
    <w:rsid w:val="008819D0"/>
    <w:rsid w:val="00884431"/>
    <w:rsid w:val="00884507"/>
    <w:rsid w:val="00884F48"/>
    <w:rsid w:val="00887A5A"/>
    <w:rsid w:val="00887E9D"/>
    <w:rsid w:val="00893384"/>
    <w:rsid w:val="00894088"/>
    <w:rsid w:val="00896A12"/>
    <w:rsid w:val="008A2C3A"/>
    <w:rsid w:val="008A2DAE"/>
    <w:rsid w:val="008A2FDB"/>
    <w:rsid w:val="008A401A"/>
    <w:rsid w:val="008A52E9"/>
    <w:rsid w:val="008A5CAA"/>
    <w:rsid w:val="008B333E"/>
    <w:rsid w:val="008B45DF"/>
    <w:rsid w:val="008B6925"/>
    <w:rsid w:val="008C02DD"/>
    <w:rsid w:val="008C0A08"/>
    <w:rsid w:val="008C0E53"/>
    <w:rsid w:val="008C1069"/>
    <w:rsid w:val="008C1F35"/>
    <w:rsid w:val="008C5A67"/>
    <w:rsid w:val="008C6D24"/>
    <w:rsid w:val="008D4932"/>
    <w:rsid w:val="008D5535"/>
    <w:rsid w:val="008D7FFC"/>
    <w:rsid w:val="008E41F0"/>
    <w:rsid w:val="008E4965"/>
    <w:rsid w:val="008F2594"/>
    <w:rsid w:val="008F35C3"/>
    <w:rsid w:val="008F6C38"/>
    <w:rsid w:val="0090068C"/>
    <w:rsid w:val="00901454"/>
    <w:rsid w:val="009018BF"/>
    <w:rsid w:val="00901F52"/>
    <w:rsid w:val="00903435"/>
    <w:rsid w:val="0090505B"/>
    <w:rsid w:val="00905178"/>
    <w:rsid w:val="009055AB"/>
    <w:rsid w:val="00905867"/>
    <w:rsid w:val="00910408"/>
    <w:rsid w:val="009116CF"/>
    <w:rsid w:val="009128F6"/>
    <w:rsid w:val="00912C2B"/>
    <w:rsid w:val="0091679A"/>
    <w:rsid w:val="00916B2F"/>
    <w:rsid w:val="00916BAC"/>
    <w:rsid w:val="00920110"/>
    <w:rsid w:val="00922BFB"/>
    <w:rsid w:val="00922EA1"/>
    <w:rsid w:val="00923D4D"/>
    <w:rsid w:val="0092546A"/>
    <w:rsid w:val="00925EED"/>
    <w:rsid w:val="00933AC8"/>
    <w:rsid w:val="00936900"/>
    <w:rsid w:val="009414D0"/>
    <w:rsid w:val="00941DB1"/>
    <w:rsid w:val="0094486F"/>
    <w:rsid w:val="00946F56"/>
    <w:rsid w:val="00950A6B"/>
    <w:rsid w:val="00952019"/>
    <w:rsid w:val="009520E8"/>
    <w:rsid w:val="009541B0"/>
    <w:rsid w:val="00954615"/>
    <w:rsid w:val="009561A1"/>
    <w:rsid w:val="009565A3"/>
    <w:rsid w:val="00957CDD"/>
    <w:rsid w:val="00957E7F"/>
    <w:rsid w:val="00960212"/>
    <w:rsid w:val="00960D9F"/>
    <w:rsid w:val="00961AF6"/>
    <w:rsid w:val="00964FFD"/>
    <w:rsid w:val="009652F9"/>
    <w:rsid w:val="00965E7B"/>
    <w:rsid w:val="00965F45"/>
    <w:rsid w:val="00967C9C"/>
    <w:rsid w:val="009701E7"/>
    <w:rsid w:val="009703E0"/>
    <w:rsid w:val="00970643"/>
    <w:rsid w:val="00970755"/>
    <w:rsid w:val="00973067"/>
    <w:rsid w:val="0097427E"/>
    <w:rsid w:val="009743C1"/>
    <w:rsid w:val="00974A1E"/>
    <w:rsid w:val="00974D9A"/>
    <w:rsid w:val="00976355"/>
    <w:rsid w:val="00980184"/>
    <w:rsid w:val="009814A4"/>
    <w:rsid w:val="009819D7"/>
    <w:rsid w:val="00983B25"/>
    <w:rsid w:val="00985851"/>
    <w:rsid w:val="00985875"/>
    <w:rsid w:val="00985D6B"/>
    <w:rsid w:val="00986216"/>
    <w:rsid w:val="0098727A"/>
    <w:rsid w:val="00991307"/>
    <w:rsid w:val="00994575"/>
    <w:rsid w:val="00996972"/>
    <w:rsid w:val="009975A7"/>
    <w:rsid w:val="009A35E2"/>
    <w:rsid w:val="009A4CF9"/>
    <w:rsid w:val="009A7516"/>
    <w:rsid w:val="009A7C42"/>
    <w:rsid w:val="009B1D1C"/>
    <w:rsid w:val="009B2455"/>
    <w:rsid w:val="009B3068"/>
    <w:rsid w:val="009B3ABD"/>
    <w:rsid w:val="009B4C61"/>
    <w:rsid w:val="009B6631"/>
    <w:rsid w:val="009C5C9D"/>
    <w:rsid w:val="009C61B9"/>
    <w:rsid w:val="009C65C6"/>
    <w:rsid w:val="009D44BF"/>
    <w:rsid w:val="009D4A82"/>
    <w:rsid w:val="009E0E78"/>
    <w:rsid w:val="009E2AC1"/>
    <w:rsid w:val="009E5B7A"/>
    <w:rsid w:val="009F11E6"/>
    <w:rsid w:val="009F1C75"/>
    <w:rsid w:val="009F1F5F"/>
    <w:rsid w:val="00A00EC0"/>
    <w:rsid w:val="00A02507"/>
    <w:rsid w:val="00A04C19"/>
    <w:rsid w:val="00A07457"/>
    <w:rsid w:val="00A1471B"/>
    <w:rsid w:val="00A14FD9"/>
    <w:rsid w:val="00A1609F"/>
    <w:rsid w:val="00A21783"/>
    <w:rsid w:val="00A2234D"/>
    <w:rsid w:val="00A24170"/>
    <w:rsid w:val="00A24740"/>
    <w:rsid w:val="00A30FA1"/>
    <w:rsid w:val="00A31CD5"/>
    <w:rsid w:val="00A3328E"/>
    <w:rsid w:val="00A339E9"/>
    <w:rsid w:val="00A35EC7"/>
    <w:rsid w:val="00A3691B"/>
    <w:rsid w:val="00A37393"/>
    <w:rsid w:val="00A421C2"/>
    <w:rsid w:val="00A44903"/>
    <w:rsid w:val="00A451CE"/>
    <w:rsid w:val="00A46CCE"/>
    <w:rsid w:val="00A47F99"/>
    <w:rsid w:val="00A5077D"/>
    <w:rsid w:val="00A53214"/>
    <w:rsid w:val="00A5413D"/>
    <w:rsid w:val="00A57051"/>
    <w:rsid w:val="00A571D2"/>
    <w:rsid w:val="00A57634"/>
    <w:rsid w:val="00A57DB9"/>
    <w:rsid w:val="00A57DF4"/>
    <w:rsid w:val="00A6045C"/>
    <w:rsid w:val="00A63978"/>
    <w:rsid w:val="00A6507F"/>
    <w:rsid w:val="00A652E5"/>
    <w:rsid w:val="00A6557B"/>
    <w:rsid w:val="00A65F46"/>
    <w:rsid w:val="00A71163"/>
    <w:rsid w:val="00A71B87"/>
    <w:rsid w:val="00A71CDD"/>
    <w:rsid w:val="00A733B4"/>
    <w:rsid w:val="00A738BE"/>
    <w:rsid w:val="00A7461B"/>
    <w:rsid w:val="00A749FD"/>
    <w:rsid w:val="00A764A7"/>
    <w:rsid w:val="00A76A46"/>
    <w:rsid w:val="00A77BA0"/>
    <w:rsid w:val="00A80668"/>
    <w:rsid w:val="00A809FB"/>
    <w:rsid w:val="00A822EA"/>
    <w:rsid w:val="00A8246D"/>
    <w:rsid w:val="00A82934"/>
    <w:rsid w:val="00A83176"/>
    <w:rsid w:val="00A84111"/>
    <w:rsid w:val="00A84483"/>
    <w:rsid w:val="00A84B29"/>
    <w:rsid w:val="00A916E6"/>
    <w:rsid w:val="00A92493"/>
    <w:rsid w:val="00A924A6"/>
    <w:rsid w:val="00A92FDD"/>
    <w:rsid w:val="00A9339D"/>
    <w:rsid w:val="00A938B5"/>
    <w:rsid w:val="00A97EDC"/>
    <w:rsid w:val="00AA0658"/>
    <w:rsid w:val="00AB0A35"/>
    <w:rsid w:val="00AB0E71"/>
    <w:rsid w:val="00AB2B97"/>
    <w:rsid w:val="00AB2E37"/>
    <w:rsid w:val="00AB3CC1"/>
    <w:rsid w:val="00AB5233"/>
    <w:rsid w:val="00AC165C"/>
    <w:rsid w:val="00AC1D92"/>
    <w:rsid w:val="00AC3079"/>
    <w:rsid w:val="00AC3692"/>
    <w:rsid w:val="00AC47AA"/>
    <w:rsid w:val="00AC502A"/>
    <w:rsid w:val="00AD04C7"/>
    <w:rsid w:val="00AD1B28"/>
    <w:rsid w:val="00AD1CD8"/>
    <w:rsid w:val="00AD1F0F"/>
    <w:rsid w:val="00AD26E9"/>
    <w:rsid w:val="00AD2F29"/>
    <w:rsid w:val="00AD39F8"/>
    <w:rsid w:val="00AD4043"/>
    <w:rsid w:val="00AD41FF"/>
    <w:rsid w:val="00AD7AE6"/>
    <w:rsid w:val="00AE0289"/>
    <w:rsid w:val="00AE0303"/>
    <w:rsid w:val="00AE14B2"/>
    <w:rsid w:val="00AE32D7"/>
    <w:rsid w:val="00AE3C23"/>
    <w:rsid w:val="00AE43F9"/>
    <w:rsid w:val="00AE616B"/>
    <w:rsid w:val="00AE6DC4"/>
    <w:rsid w:val="00AE70A5"/>
    <w:rsid w:val="00AE7312"/>
    <w:rsid w:val="00AE7F6A"/>
    <w:rsid w:val="00AF1B33"/>
    <w:rsid w:val="00AF293C"/>
    <w:rsid w:val="00AF2CB6"/>
    <w:rsid w:val="00AF433A"/>
    <w:rsid w:val="00AF5728"/>
    <w:rsid w:val="00AF5F82"/>
    <w:rsid w:val="00AF71FD"/>
    <w:rsid w:val="00B00198"/>
    <w:rsid w:val="00B001A1"/>
    <w:rsid w:val="00B02C57"/>
    <w:rsid w:val="00B0633C"/>
    <w:rsid w:val="00B06C54"/>
    <w:rsid w:val="00B07210"/>
    <w:rsid w:val="00B07882"/>
    <w:rsid w:val="00B11506"/>
    <w:rsid w:val="00B11B2C"/>
    <w:rsid w:val="00B11F25"/>
    <w:rsid w:val="00B13588"/>
    <w:rsid w:val="00B135B1"/>
    <w:rsid w:val="00B13910"/>
    <w:rsid w:val="00B140B5"/>
    <w:rsid w:val="00B1623D"/>
    <w:rsid w:val="00B162A7"/>
    <w:rsid w:val="00B164A3"/>
    <w:rsid w:val="00B1735E"/>
    <w:rsid w:val="00B206B0"/>
    <w:rsid w:val="00B22188"/>
    <w:rsid w:val="00B222F0"/>
    <w:rsid w:val="00B31C16"/>
    <w:rsid w:val="00B34AAD"/>
    <w:rsid w:val="00B41A3C"/>
    <w:rsid w:val="00B4423B"/>
    <w:rsid w:val="00B522CE"/>
    <w:rsid w:val="00B54605"/>
    <w:rsid w:val="00B557F7"/>
    <w:rsid w:val="00B57751"/>
    <w:rsid w:val="00B60F87"/>
    <w:rsid w:val="00B6273E"/>
    <w:rsid w:val="00B64FAE"/>
    <w:rsid w:val="00B66708"/>
    <w:rsid w:val="00B6727C"/>
    <w:rsid w:val="00B748F7"/>
    <w:rsid w:val="00B77EDA"/>
    <w:rsid w:val="00B8064A"/>
    <w:rsid w:val="00B808B1"/>
    <w:rsid w:val="00B82BD0"/>
    <w:rsid w:val="00B8333F"/>
    <w:rsid w:val="00B85004"/>
    <w:rsid w:val="00B86D21"/>
    <w:rsid w:val="00B907B9"/>
    <w:rsid w:val="00B90E42"/>
    <w:rsid w:val="00B92B6F"/>
    <w:rsid w:val="00B9331F"/>
    <w:rsid w:val="00B94DE9"/>
    <w:rsid w:val="00B97DB8"/>
    <w:rsid w:val="00BA0512"/>
    <w:rsid w:val="00BA202C"/>
    <w:rsid w:val="00BA2825"/>
    <w:rsid w:val="00BA3598"/>
    <w:rsid w:val="00BA359C"/>
    <w:rsid w:val="00BA71C8"/>
    <w:rsid w:val="00BB0354"/>
    <w:rsid w:val="00BB0AA3"/>
    <w:rsid w:val="00BB0F72"/>
    <w:rsid w:val="00BB2940"/>
    <w:rsid w:val="00BB2BD3"/>
    <w:rsid w:val="00BB2C91"/>
    <w:rsid w:val="00BB5F4C"/>
    <w:rsid w:val="00BB746C"/>
    <w:rsid w:val="00BC01A0"/>
    <w:rsid w:val="00BC1F59"/>
    <w:rsid w:val="00BC2208"/>
    <w:rsid w:val="00BC7BED"/>
    <w:rsid w:val="00BD2162"/>
    <w:rsid w:val="00BD3C0E"/>
    <w:rsid w:val="00BD3C1D"/>
    <w:rsid w:val="00BD5CBE"/>
    <w:rsid w:val="00BD762D"/>
    <w:rsid w:val="00BD77C7"/>
    <w:rsid w:val="00BE0B90"/>
    <w:rsid w:val="00BE19D3"/>
    <w:rsid w:val="00BE73A3"/>
    <w:rsid w:val="00BF0519"/>
    <w:rsid w:val="00BF0FCC"/>
    <w:rsid w:val="00BF1492"/>
    <w:rsid w:val="00BF4359"/>
    <w:rsid w:val="00BF4F69"/>
    <w:rsid w:val="00BF6B65"/>
    <w:rsid w:val="00BF7637"/>
    <w:rsid w:val="00BF7FC5"/>
    <w:rsid w:val="00C0076F"/>
    <w:rsid w:val="00C02624"/>
    <w:rsid w:val="00C02945"/>
    <w:rsid w:val="00C03773"/>
    <w:rsid w:val="00C03C46"/>
    <w:rsid w:val="00C040E1"/>
    <w:rsid w:val="00C1073B"/>
    <w:rsid w:val="00C12CA6"/>
    <w:rsid w:val="00C1435C"/>
    <w:rsid w:val="00C165FB"/>
    <w:rsid w:val="00C1692A"/>
    <w:rsid w:val="00C16B30"/>
    <w:rsid w:val="00C17883"/>
    <w:rsid w:val="00C23319"/>
    <w:rsid w:val="00C24C67"/>
    <w:rsid w:val="00C322E3"/>
    <w:rsid w:val="00C32EEB"/>
    <w:rsid w:val="00C34353"/>
    <w:rsid w:val="00C345B4"/>
    <w:rsid w:val="00C37DF7"/>
    <w:rsid w:val="00C40C17"/>
    <w:rsid w:val="00C421FD"/>
    <w:rsid w:val="00C4302F"/>
    <w:rsid w:val="00C43194"/>
    <w:rsid w:val="00C44001"/>
    <w:rsid w:val="00C45637"/>
    <w:rsid w:val="00C47084"/>
    <w:rsid w:val="00C473CB"/>
    <w:rsid w:val="00C503F3"/>
    <w:rsid w:val="00C52916"/>
    <w:rsid w:val="00C549E8"/>
    <w:rsid w:val="00C552A9"/>
    <w:rsid w:val="00C60C73"/>
    <w:rsid w:val="00C6142E"/>
    <w:rsid w:val="00C6210F"/>
    <w:rsid w:val="00C62957"/>
    <w:rsid w:val="00C62DE2"/>
    <w:rsid w:val="00C63033"/>
    <w:rsid w:val="00C65895"/>
    <w:rsid w:val="00C70718"/>
    <w:rsid w:val="00C7187B"/>
    <w:rsid w:val="00C71ECE"/>
    <w:rsid w:val="00C737FA"/>
    <w:rsid w:val="00C741FF"/>
    <w:rsid w:val="00C74961"/>
    <w:rsid w:val="00C774DE"/>
    <w:rsid w:val="00C77594"/>
    <w:rsid w:val="00C81235"/>
    <w:rsid w:val="00C8354F"/>
    <w:rsid w:val="00C83F24"/>
    <w:rsid w:val="00C8640D"/>
    <w:rsid w:val="00C90168"/>
    <w:rsid w:val="00C92101"/>
    <w:rsid w:val="00C93C41"/>
    <w:rsid w:val="00C95A41"/>
    <w:rsid w:val="00C97E41"/>
    <w:rsid w:val="00CA0B0F"/>
    <w:rsid w:val="00CA3CA3"/>
    <w:rsid w:val="00CA539A"/>
    <w:rsid w:val="00CB033C"/>
    <w:rsid w:val="00CB07B9"/>
    <w:rsid w:val="00CB30AE"/>
    <w:rsid w:val="00CC0B8A"/>
    <w:rsid w:val="00CC2C4E"/>
    <w:rsid w:val="00CC392B"/>
    <w:rsid w:val="00CC3A26"/>
    <w:rsid w:val="00CC7547"/>
    <w:rsid w:val="00CD0D0F"/>
    <w:rsid w:val="00CD1C17"/>
    <w:rsid w:val="00CD215B"/>
    <w:rsid w:val="00CD284E"/>
    <w:rsid w:val="00CD6295"/>
    <w:rsid w:val="00CD6ED2"/>
    <w:rsid w:val="00CD6FDE"/>
    <w:rsid w:val="00CE064B"/>
    <w:rsid w:val="00CE3BA5"/>
    <w:rsid w:val="00CE57C3"/>
    <w:rsid w:val="00CE5D17"/>
    <w:rsid w:val="00CF0073"/>
    <w:rsid w:val="00CF116A"/>
    <w:rsid w:val="00CF2447"/>
    <w:rsid w:val="00CF2ED4"/>
    <w:rsid w:val="00CF34AA"/>
    <w:rsid w:val="00CF39B4"/>
    <w:rsid w:val="00CF4D75"/>
    <w:rsid w:val="00CF51BB"/>
    <w:rsid w:val="00CF53D3"/>
    <w:rsid w:val="00CF71C8"/>
    <w:rsid w:val="00CF7E3B"/>
    <w:rsid w:val="00D01103"/>
    <w:rsid w:val="00D01725"/>
    <w:rsid w:val="00D0182B"/>
    <w:rsid w:val="00D03BA0"/>
    <w:rsid w:val="00D047A3"/>
    <w:rsid w:val="00D05C45"/>
    <w:rsid w:val="00D07815"/>
    <w:rsid w:val="00D14207"/>
    <w:rsid w:val="00D14955"/>
    <w:rsid w:val="00D15FB9"/>
    <w:rsid w:val="00D176C7"/>
    <w:rsid w:val="00D208D9"/>
    <w:rsid w:val="00D216DC"/>
    <w:rsid w:val="00D22F49"/>
    <w:rsid w:val="00D23F6C"/>
    <w:rsid w:val="00D2402E"/>
    <w:rsid w:val="00D2420F"/>
    <w:rsid w:val="00D25036"/>
    <w:rsid w:val="00D25725"/>
    <w:rsid w:val="00D32B22"/>
    <w:rsid w:val="00D4015B"/>
    <w:rsid w:val="00D42E55"/>
    <w:rsid w:val="00D439DF"/>
    <w:rsid w:val="00D445D6"/>
    <w:rsid w:val="00D446B6"/>
    <w:rsid w:val="00D44B31"/>
    <w:rsid w:val="00D4508D"/>
    <w:rsid w:val="00D471F2"/>
    <w:rsid w:val="00D50B44"/>
    <w:rsid w:val="00D51C7C"/>
    <w:rsid w:val="00D51F36"/>
    <w:rsid w:val="00D523C4"/>
    <w:rsid w:val="00D5309D"/>
    <w:rsid w:val="00D53400"/>
    <w:rsid w:val="00D540FD"/>
    <w:rsid w:val="00D55ED7"/>
    <w:rsid w:val="00D577EB"/>
    <w:rsid w:val="00D57904"/>
    <w:rsid w:val="00D57C94"/>
    <w:rsid w:val="00D6021E"/>
    <w:rsid w:val="00D631F8"/>
    <w:rsid w:val="00D660D7"/>
    <w:rsid w:val="00D704C5"/>
    <w:rsid w:val="00D71E9C"/>
    <w:rsid w:val="00D71F6B"/>
    <w:rsid w:val="00D73B1A"/>
    <w:rsid w:val="00D73F3F"/>
    <w:rsid w:val="00D747B3"/>
    <w:rsid w:val="00D7521A"/>
    <w:rsid w:val="00D767C1"/>
    <w:rsid w:val="00D77A45"/>
    <w:rsid w:val="00D8233B"/>
    <w:rsid w:val="00D8437E"/>
    <w:rsid w:val="00D87730"/>
    <w:rsid w:val="00D87FDE"/>
    <w:rsid w:val="00D9047F"/>
    <w:rsid w:val="00D92DA9"/>
    <w:rsid w:val="00D92F24"/>
    <w:rsid w:val="00D96902"/>
    <w:rsid w:val="00D9716D"/>
    <w:rsid w:val="00DA2CAF"/>
    <w:rsid w:val="00DA32A2"/>
    <w:rsid w:val="00DA47CC"/>
    <w:rsid w:val="00DA72C4"/>
    <w:rsid w:val="00DB1063"/>
    <w:rsid w:val="00DB2AB4"/>
    <w:rsid w:val="00DB377D"/>
    <w:rsid w:val="00DB5C34"/>
    <w:rsid w:val="00DC1A86"/>
    <w:rsid w:val="00DC1F97"/>
    <w:rsid w:val="00DD374D"/>
    <w:rsid w:val="00DD4E8F"/>
    <w:rsid w:val="00DE4E75"/>
    <w:rsid w:val="00DE4FA8"/>
    <w:rsid w:val="00DE61F6"/>
    <w:rsid w:val="00DE6DC5"/>
    <w:rsid w:val="00DE7651"/>
    <w:rsid w:val="00DE770C"/>
    <w:rsid w:val="00DE7C7B"/>
    <w:rsid w:val="00DF2EE0"/>
    <w:rsid w:val="00DF7052"/>
    <w:rsid w:val="00DF7EF9"/>
    <w:rsid w:val="00E02DBA"/>
    <w:rsid w:val="00E03681"/>
    <w:rsid w:val="00E04213"/>
    <w:rsid w:val="00E053B7"/>
    <w:rsid w:val="00E0581D"/>
    <w:rsid w:val="00E06E46"/>
    <w:rsid w:val="00E07AAA"/>
    <w:rsid w:val="00E12E77"/>
    <w:rsid w:val="00E14BCB"/>
    <w:rsid w:val="00E17848"/>
    <w:rsid w:val="00E17DE9"/>
    <w:rsid w:val="00E226A2"/>
    <w:rsid w:val="00E22E60"/>
    <w:rsid w:val="00E248C1"/>
    <w:rsid w:val="00E24903"/>
    <w:rsid w:val="00E24F28"/>
    <w:rsid w:val="00E25E4D"/>
    <w:rsid w:val="00E273EA"/>
    <w:rsid w:val="00E279E1"/>
    <w:rsid w:val="00E32DCF"/>
    <w:rsid w:val="00E33F4B"/>
    <w:rsid w:val="00E347DE"/>
    <w:rsid w:val="00E36B65"/>
    <w:rsid w:val="00E42EAB"/>
    <w:rsid w:val="00E43889"/>
    <w:rsid w:val="00E4418A"/>
    <w:rsid w:val="00E44BB3"/>
    <w:rsid w:val="00E45ED7"/>
    <w:rsid w:val="00E475D8"/>
    <w:rsid w:val="00E50572"/>
    <w:rsid w:val="00E520FB"/>
    <w:rsid w:val="00E53ED9"/>
    <w:rsid w:val="00E5628A"/>
    <w:rsid w:val="00E57D82"/>
    <w:rsid w:val="00E57DA7"/>
    <w:rsid w:val="00E62836"/>
    <w:rsid w:val="00E629AD"/>
    <w:rsid w:val="00E71E1D"/>
    <w:rsid w:val="00E7348E"/>
    <w:rsid w:val="00E73B89"/>
    <w:rsid w:val="00E743AF"/>
    <w:rsid w:val="00E74CE2"/>
    <w:rsid w:val="00E75655"/>
    <w:rsid w:val="00E76A69"/>
    <w:rsid w:val="00E7742A"/>
    <w:rsid w:val="00E80AEE"/>
    <w:rsid w:val="00E80D74"/>
    <w:rsid w:val="00E81539"/>
    <w:rsid w:val="00E8342D"/>
    <w:rsid w:val="00E83A8C"/>
    <w:rsid w:val="00E90EB2"/>
    <w:rsid w:val="00E91554"/>
    <w:rsid w:val="00E915B9"/>
    <w:rsid w:val="00E93692"/>
    <w:rsid w:val="00E94603"/>
    <w:rsid w:val="00E947AB"/>
    <w:rsid w:val="00E95867"/>
    <w:rsid w:val="00E96CFC"/>
    <w:rsid w:val="00EA41D1"/>
    <w:rsid w:val="00EA6A7A"/>
    <w:rsid w:val="00EA6E17"/>
    <w:rsid w:val="00EA7F39"/>
    <w:rsid w:val="00EB1BD7"/>
    <w:rsid w:val="00EB289D"/>
    <w:rsid w:val="00EB2960"/>
    <w:rsid w:val="00EB38AE"/>
    <w:rsid w:val="00EB402B"/>
    <w:rsid w:val="00EB7341"/>
    <w:rsid w:val="00EC0D91"/>
    <w:rsid w:val="00EC175E"/>
    <w:rsid w:val="00EC35E8"/>
    <w:rsid w:val="00EC5DFF"/>
    <w:rsid w:val="00ED1215"/>
    <w:rsid w:val="00ED1E4C"/>
    <w:rsid w:val="00ED258E"/>
    <w:rsid w:val="00ED307E"/>
    <w:rsid w:val="00ED35F6"/>
    <w:rsid w:val="00ED384A"/>
    <w:rsid w:val="00ED41F9"/>
    <w:rsid w:val="00ED72B6"/>
    <w:rsid w:val="00EE6C9F"/>
    <w:rsid w:val="00EE723B"/>
    <w:rsid w:val="00EF1F51"/>
    <w:rsid w:val="00EF2CE0"/>
    <w:rsid w:val="00EF2FDC"/>
    <w:rsid w:val="00EF491F"/>
    <w:rsid w:val="00EF5C94"/>
    <w:rsid w:val="00F01C26"/>
    <w:rsid w:val="00F01D9F"/>
    <w:rsid w:val="00F021DC"/>
    <w:rsid w:val="00F02964"/>
    <w:rsid w:val="00F03DA6"/>
    <w:rsid w:val="00F04DD2"/>
    <w:rsid w:val="00F05CF4"/>
    <w:rsid w:val="00F06027"/>
    <w:rsid w:val="00F06614"/>
    <w:rsid w:val="00F10FF2"/>
    <w:rsid w:val="00F14029"/>
    <w:rsid w:val="00F157CA"/>
    <w:rsid w:val="00F16BCD"/>
    <w:rsid w:val="00F20DCF"/>
    <w:rsid w:val="00F21A64"/>
    <w:rsid w:val="00F22860"/>
    <w:rsid w:val="00F256BD"/>
    <w:rsid w:val="00F27A56"/>
    <w:rsid w:val="00F30C89"/>
    <w:rsid w:val="00F30DBA"/>
    <w:rsid w:val="00F314EE"/>
    <w:rsid w:val="00F325A4"/>
    <w:rsid w:val="00F32F7C"/>
    <w:rsid w:val="00F35A3B"/>
    <w:rsid w:val="00F36751"/>
    <w:rsid w:val="00F37BC1"/>
    <w:rsid w:val="00F4075E"/>
    <w:rsid w:val="00F418ED"/>
    <w:rsid w:val="00F41F90"/>
    <w:rsid w:val="00F431E4"/>
    <w:rsid w:val="00F45599"/>
    <w:rsid w:val="00F4671C"/>
    <w:rsid w:val="00F4758F"/>
    <w:rsid w:val="00F504CB"/>
    <w:rsid w:val="00F53839"/>
    <w:rsid w:val="00F553CC"/>
    <w:rsid w:val="00F560A8"/>
    <w:rsid w:val="00F56197"/>
    <w:rsid w:val="00F566A8"/>
    <w:rsid w:val="00F56E21"/>
    <w:rsid w:val="00F572E8"/>
    <w:rsid w:val="00F57E32"/>
    <w:rsid w:val="00F61B03"/>
    <w:rsid w:val="00F6207C"/>
    <w:rsid w:val="00F65001"/>
    <w:rsid w:val="00F65ABC"/>
    <w:rsid w:val="00F668A8"/>
    <w:rsid w:val="00F6756F"/>
    <w:rsid w:val="00F70670"/>
    <w:rsid w:val="00F73477"/>
    <w:rsid w:val="00F769C6"/>
    <w:rsid w:val="00F8244B"/>
    <w:rsid w:val="00F826BF"/>
    <w:rsid w:val="00F8359E"/>
    <w:rsid w:val="00F83ACE"/>
    <w:rsid w:val="00F86A83"/>
    <w:rsid w:val="00F86F16"/>
    <w:rsid w:val="00F909B8"/>
    <w:rsid w:val="00F9183B"/>
    <w:rsid w:val="00F92C25"/>
    <w:rsid w:val="00F95724"/>
    <w:rsid w:val="00FA0B19"/>
    <w:rsid w:val="00FA21CC"/>
    <w:rsid w:val="00FA2C71"/>
    <w:rsid w:val="00FA4A40"/>
    <w:rsid w:val="00FA5E75"/>
    <w:rsid w:val="00FA750B"/>
    <w:rsid w:val="00FB0979"/>
    <w:rsid w:val="00FB0A37"/>
    <w:rsid w:val="00FB0A38"/>
    <w:rsid w:val="00FB0C52"/>
    <w:rsid w:val="00FB6376"/>
    <w:rsid w:val="00FB6765"/>
    <w:rsid w:val="00FB6A98"/>
    <w:rsid w:val="00FC1F90"/>
    <w:rsid w:val="00FC2481"/>
    <w:rsid w:val="00FC2940"/>
    <w:rsid w:val="00FC2EED"/>
    <w:rsid w:val="00FC4172"/>
    <w:rsid w:val="00FC51DA"/>
    <w:rsid w:val="00FC6211"/>
    <w:rsid w:val="00FC665C"/>
    <w:rsid w:val="00FC6E63"/>
    <w:rsid w:val="00FC6F65"/>
    <w:rsid w:val="00FC70E5"/>
    <w:rsid w:val="00FD004C"/>
    <w:rsid w:val="00FD1CFF"/>
    <w:rsid w:val="00FD60EF"/>
    <w:rsid w:val="00FD645D"/>
    <w:rsid w:val="00FD66CB"/>
    <w:rsid w:val="00FD6804"/>
    <w:rsid w:val="00FD6C97"/>
    <w:rsid w:val="00FE1037"/>
    <w:rsid w:val="00FE1539"/>
    <w:rsid w:val="00FE404E"/>
    <w:rsid w:val="00FE4055"/>
    <w:rsid w:val="00FE5CD6"/>
    <w:rsid w:val="00FE71B1"/>
    <w:rsid w:val="00FE736F"/>
    <w:rsid w:val="00FE74A4"/>
    <w:rsid w:val="00FE74C0"/>
    <w:rsid w:val="00FF2033"/>
    <w:rsid w:val="00FF2C86"/>
    <w:rsid w:val="00FF44D7"/>
    <w:rsid w:val="00FF49FF"/>
    <w:rsid w:val="00FF6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de-DE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0EB2"/>
    <w:pPr>
      <w:suppressAutoHyphens/>
    </w:pPr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E90EB2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Arial"/>
      <w:b/>
      <w:bCs/>
      <w:sz w:val="18"/>
    </w:rPr>
  </w:style>
  <w:style w:type="paragraph" w:styleId="berschrift2">
    <w:name w:val="heading 2"/>
    <w:basedOn w:val="Standard"/>
    <w:next w:val="Standard"/>
    <w:qFormat/>
    <w:rsid w:val="00E90EB2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E90EB2"/>
    <w:rPr>
      <w:rFonts w:ascii="Symbol" w:hAnsi="Symbol" w:cs="Symbol"/>
      <w:sz w:val="20"/>
    </w:rPr>
  </w:style>
  <w:style w:type="character" w:customStyle="1" w:styleId="WW8Num1z1">
    <w:name w:val="WW8Num1z1"/>
    <w:rsid w:val="00E90EB2"/>
    <w:rPr>
      <w:rFonts w:ascii="Courier New" w:hAnsi="Courier New" w:cs="Courier New"/>
      <w:sz w:val="20"/>
    </w:rPr>
  </w:style>
  <w:style w:type="character" w:customStyle="1" w:styleId="WW8Num1z2">
    <w:name w:val="WW8Num1z2"/>
    <w:rsid w:val="00E90EB2"/>
    <w:rPr>
      <w:rFonts w:ascii="Wingdings" w:hAnsi="Wingdings" w:cs="Wingdings"/>
      <w:sz w:val="20"/>
    </w:rPr>
  </w:style>
  <w:style w:type="character" w:customStyle="1" w:styleId="WW8Num2z0">
    <w:name w:val="WW8Num2z0"/>
    <w:rsid w:val="00E90EB2"/>
    <w:rPr>
      <w:rFonts w:ascii="Symbol" w:hAnsi="Symbol" w:cs="Symbol"/>
      <w:sz w:val="20"/>
    </w:rPr>
  </w:style>
  <w:style w:type="character" w:customStyle="1" w:styleId="WW8Num2z1">
    <w:name w:val="WW8Num2z1"/>
    <w:rsid w:val="00E90EB2"/>
    <w:rPr>
      <w:rFonts w:ascii="Courier New" w:hAnsi="Courier New" w:cs="Courier New"/>
      <w:sz w:val="20"/>
    </w:rPr>
  </w:style>
  <w:style w:type="character" w:customStyle="1" w:styleId="WW8Num2z2">
    <w:name w:val="WW8Num2z2"/>
    <w:rsid w:val="00E90EB2"/>
    <w:rPr>
      <w:rFonts w:ascii="Wingdings" w:hAnsi="Wingdings" w:cs="Wingdings"/>
      <w:sz w:val="20"/>
    </w:rPr>
  </w:style>
  <w:style w:type="character" w:customStyle="1" w:styleId="WW8Num3z0">
    <w:name w:val="WW8Num3z0"/>
    <w:rsid w:val="00E90EB2"/>
    <w:rPr>
      <w:rFonts w:ascii="Symbol" w:hAnsi="Symbol" w:cs="Symbol"/>
      <w:sz w:val="20"/>
    </w:rPr>
  </w:style>
  <w:style w:type="character" w:customStyle="1" w:styleId="WW8Num3z1">
    <w:name w:val="WW8Num3z1"/>
    <w:rsid w:val="00E90EB2"/>
    <w:rPr>
      <w:rFonts w:ascii="Courier New" w:hAnsi="Courier New" w:cs="Courier New"/>
      <w:sz w:val="20"/>
    </w:rPr>
  </w:style>
  <w:style w:type="character" w:customStyle="1" w:styleId="WW8Num3z2">
    <w:name w:val="WW8Num3z2"/>
    <w:rsid w:val="00E90EB2"/>
    <w:rPr>
      <w:rFonts w:ascii="Wingdings" w:hAnsi="Wingdings" w:cs="Wingdings"/>
      <w:sz w:val="20"/>
    </w:rPr>
  </w:style>
  <w:style w:type="character" w:customStyle="1" w:styleId="WW8Num4z0">
    <w:name w:val="WW8Num4z0"/>
    <w:rsid w:val="00E90EB2"/>
    <w:rPr>
      <w:rFonts w:ascii="Symbol" w:hAnsi="Symbol" w:cs="Symbol"/>
      <w:sz w:val="20"/>
    </w:rPr>
  </w:style>
  <w:style w:type="character" w:customStyle="1" w:styleId="WW8Num4z1">
    <w:name w:val="WW8Num4z1"/>
    <w:rsid w:val="00E90EB2"/>
    <w:rPr>
      <w:rFonts w:ascii="Courier New" w:hAnsi="Courier New" w:cs="Courier New"/>
      <w:sz w:val="20"/>
    </w:rPr>
  </w:style>
  <w:style w:type="character" w:customStyle="1" w:styleId="WW8Num4z2">
    <w:name w:val="WW8Num4z2"/>
    <w:rsid w:val="00E90EB2"/>
    <w:rPr>
      <w:rFonts w:ascii="Wingdings" w:hAnsi="Wingdings" w:cs="Wingdings"/>
      <w:sz w:val="20"/>
    </w:rPr>
  </w:style>
  <w:style w:type="character" w:customStyle="1" w:styleId="Absatz-Standardschriftart1">
    <w:name w:val="Absatz-Standardschriftart1"/>
    <w:rsid w:val="00E90EB2"/>
  </w:style>
  <w:style w:type="character" w:styleId="Hyperlink">
    <w:name w:val="Hyperlink"/>
    <w:basedOn w:val="Absatz-Standardschriftart1"/>
    <w:rsid w:val="00E90EB2"/>
    <w:rPr>
      <w:color w:val="0000FF"/>
      <w:u w:val="single"/>
    </w:rPr>
  </w:style>
  <w:style w:type="character" w:styleId="BesuchterHyperlink">
    <w:name w:val="FollowedHyperlink"/>
    <w:basedOn w:val="Absatz-Standardschriftart1"/>
    <w:rsid w:val="00E90EB2"/>
    <w:rPr>
      <w:color w:val="800080"/>
      <w:u w:val="single"/>
    </w:rPr>
  </w:style>
  <w:style w:type="character" w:styleId="Seitenzahl">
    <w:name w:val="page number"/>
    <w:basedOn w:val="Absatz-Standardschriftart1"/>
    <w:rsid w:val="00E90EB2"/>
  </w:style>
  <w:style w:type="character" w:customStyle="1" w:styleId="headline1">
    <w:name w:val="headline1"/>
    <w:basedOn w:val="Absatz-Standardschriftart1"/>
    <w:rsid w:val="00E90EB2"/>
    <w:rPr>
      <w:rFonts w:ascii="Verdana" w:hAnsi="Verdana" w:cs="Verdana"/>
      <w:b/>
      <w:bCs/>
      <w:sz w:val="18"/>
      <w:szCs w:val="18"/>
    </w:rPr>
  </w:style>
  <w:style w:type="character" w:styleId="Zeilennummer">
    <w:name w:val="line number"/>
    <w:basedOn w:val="Absatz-Standardschriftart1"/>
    <w:rsid w:val="00E90EB2"/>
  </w:style>
  <w:style w:type="character" w:customStyle="1" w:styleId="UntertitelZchn">
    <w:name w:val="Untertitel Zchn"/>
    <w:basedOn w:val="Absatz-Standardschriftart1"/>
    <w:rsid w:val="00E90EB2"/>
    <w:rPr>
      <w:rFonts w:ascii="Arial" w:hAnsi="Arial" w:cs="Arial"/>
      <w:b/>
      <w:bCs/>
      <w:sz w:val="52"/>
      <w:szCs w:val="24"/>
    </w:rPr>
  </w:style>
  <w:style w:type="character" w:customStyle="1" w:styleId="subhead">
    <w:name w:val="subhead"/>
    <w:basedOn w:val="Absatz-Standardschriftart1"/>
    <w:rsid w:val="00E90EB2"/>
  </w:style>
  <w:style w:type="character" w:customStyle="1" w:styleId="bullet">
    <w:name w:val="bullet"/>
    <w:basedOn w:val="Absatz-Standardschriftart1"/>
    <w:rsid w:val="00E90EB2"/>
  </w:style>
  <w:style w:type="character" w:customStyle="1" w:styleId="normalsize">
    <w:name w:val="normalsize"/>
    <w:basedOn w:val="Absatz-Standardschriftart1"/>
    <w:rsid w:val="00E90EB2"/>
  </w:style>
  <w:style w:type="paragraph" w:customStyle="1" w:styleId="berschrift">
    <w:name w:val="Überschrift"/>
    <w:basedOn w:val="Standard"/>
    <w:next w:val="Textkrper"/>
    <w:rsid w:val="00E90EB2"/>
    <w:pPr>
      <w:jc w:val="center"/>
    </w:pPr>
    <w:rPr>
      <w:rFonts w:ascii="Arial" w:hAnsi="Arial" w:cs="Arial"/>
      <w:b/>
      <w:bCs/>
      <w:sz w:val="28"/>
    </w:rPr>
  </w:style>
  <w:style w:type="paragraph" w:styleId="Textkrper">
    <w:name w:val="Body Text"/>
    <w:basedOn w:val="Standard"/>
    <w:link w:val="TextkrperZchn"/>
    <w:rsid w:val="00E90EB2"/>
    <w:pPr>
      <w:spacing w:line="360" w:lineRule="auto"/>
      <w:jc w:val="both"/>
    </w:pPr>
    <w:rPr>
      <w:rFonts w:ascii="Arial" w:hAnsi="Arial" w:cs="Arial"/>
      <w:b/>
      <w:bCs/>
      <w:sz w:val="22"/>
    </w:rPr>
  </w:style>
  <w:style w:type="paragraph" w:styleId="Liste">
    <w:name w:val="List"/>
    <w:basedOn w:val="Textkrper"/>
    <w:rsid w:val="00E90EB2"/>
    <w:rPr>
      <w:rFonts w:cs="Mangal"/>
    </w:rPr>
  </w:style>
  <w:style w:type="paragraph" w:styleId="Beschriftung">
    <w:name w:val="caption"/>
    <w:basedOn w:val="Standard"/>
    <w:qFormat/>
    <w:rsid w:val="00E90EB2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rsid w:val="00E90EB2"/>
    <w:pPr>
      <w:suppressLineNumbers/>
    </w:pPr>
    <w:rPr>
      <w:rFonts w:cs="Mangal"/>
    </w:rPr>
  </w:style>
  <w:style w:type="paragraph" w:styleId="Kopfzeile">
    <w:name w:val="header"/>
    <w:basedOn w:val="Standard"/>
    <w:rsid w:val="00E90EB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90EB2"/>
    <w:pPr>
      <w:tabs>
        <w:tab w:val="center" w:pos="4536"/>
        <w:tab w:val="right" w:pos="9072"/>
      </w:tabs>
    </w:pPr>
  </w:style>
  <w:style w:type="paragraph" w:styleId="Untertitel">
    <w:name w:val="Subtitle"/>
    <w:basedOn w:val="Standard"/>
    <w:next w:val="Textkrper"/>
    <w:qFormat/>
    <w:rsid w:val="00E90EB2"/>
    <w:pPr>
      <w:jc w:val="center"/>
    </w:pPr>
    <w:rPr>
      <w:rFonts w:ascii="Arial" w:hAnsi="Arial" w:cs="Arial"/>
      <w:b/>
      <w:bCs/>
      <w:sz w:val="52"/>
    </w:rPr>
  </w:style>
  <w:style w:type="paragraph" w:customStyle="1" w:styleId="Textkrper21">
    <w:name w:val="Textkörper 21"/>
    <w:basedOn w:val="Standard"/>
    <w:rsid w:val="00E90EB2"/>
    <w:pPr>
      <w:tabs>
        <w:tab w:val="left" w:pos="1116"/>
      </w:tabs>
      <w:spacing w:line="360" w:lineRule="auto"/>
      <w:jc w:val="both"/>
    </w:pPr>
    <w:rPr>
      <w:rFonts w:ascii="Arial" w:hAnsi="Arial" w:cs="Arial"/>
      <w:sz w:val="18"/>
    </w:rPr>
  </w:style>
  <w:style w:type="paragraph" w:customStyle="1" w:styleId="Textkrper31">
    <w:name w:val="Textkörper 31"/>
    <w:basedOn w:val="Standard"/>
    <w:rsid w:val="00E90EB2"/>
    <w:pPr>
      <w:spacing w:line="360" w:lineRule="auto"/>
      <w:jc w:val="both"/>
    </w:pPr>
    <w:rPr>
      <w:rFonts w:ascii="Arial" w:hAnsi="Arial" w:cs="Arial"/>
      <w:sz w:val="22"/>
    </w:rPr>
  </w:style>
  <w:style w:type="paragraph" w:styleId="Sprechblasentext">
    <w:name w:val="Balloon Text"/>
    <w:basedOn w:val="Standard"/>
    <w:rsid w:val="00E90EB2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rsid w:val="00E90EB2"/>
    <w:pPr>
      <w:spacing w:before="280" w:after="280"/>
    </w:pPr>
  </w:style>
  <w:style w:type="paragraph" w:customStyle="1" w:styleId="news">
    <w:name w:val="news"/>
    <w:basedOn w:val="Standard"/>
    <w:rsid w:val="00E90EB2"/>
    <w:pPr>
      <w:spacing w:before="280" w:after="280"/>
    </w:pPr>
  </w:style>
  <w:style w:type="paragraph" w:customStyle="1" w:styleId="parcel">
    <w:name w:val="parcel"/>
    <w:basedOn w:val="Standard"/>
    <w:rsid w:val="00E90EB2"/>
    <w:pPr>
      <w:spacing w:before="280" w:after="280"/>
    </w:pPr>
  </w:style>
  <w:style w:type="paragraph" w:customStyle="1" w:styleId="Rahmeninhalt">
    <w:name w:val="Rahmeninhalt"/>
    <w:basedOn w:val="Textkrper"/>
    <w:rsid w:val="00E90EB2"/>
  </w:style>
  <w:style w:type="character" w:customStyle="1" w:styleId="TextkrperZchn">
    <w:name w:val="Textkörper Zchn"/>
    <w:basedOn w:val="Absatz-Standardschriftart"/>
    <w:link w:val="Textkrper"/>
    <w:rsid w:val="009975A7"/>
    <w:rPr>
      <w:rFonts w:ascii="Arial" w:hAnsi="Arial" w:cs="Arial"/>
      <w:b/>
      <w:bCs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540FD"/>
    <w:rPr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E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1E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1ECE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1E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71ECE"/>
    <w:rPr>
      <w:b/>
      <w:bCs/>
      <w:lang w:eastAsia="de-DE"/>
    </w:rPr>
  </w:style>
  <w:style w:type="paragraph" w:customStyle="1" w:styleId="Text">
    <w:name w:val="Text"/>
    <w:basedOn w:val="Standard"/>
    <w:link w:val="Text0"/>
    <w:rsid w:val="005E3FFA"/>
    <w:pPr>
      <w:widowControl w:val="0"/>
      <w:suppressAutoHyphens w:val="0"/>
      <w:spacing w:before="180" w:line="320" w:lineRule="atLeast"/>
    </w:pPr>
    <w:rPr>
      <w:rFonts w:ascii="Arial" w:eastAsiaTheme="minorEastAsia" w:hAnsi="Arial" w:cs="Arial"/>
      <w:color w:val="53565A"/>
      <w:kern w:val="2"/>
      <w:sz w:val="22"/>
      <w:szCs w:val="22"/>
    </w:rPr>
  </w:style>
  <w:style w:type="character" w:customStyle="1" w:styleId="Text0">
    <w:name w:val="Text (文字)"/>
    <w:basedOn w:val="Absatz-Standardschriftart"/>
    <w:link w:val="Text"/>
    <w:rsid w:val="005E3FFA"/>
    <w:rPr>
      <w:rFonts w:ascii="Arial" w:eastAsiaTheme="minorEastAsia" w:hAnsi="Arial" w:cs="Arial"/>
      <w:color w:val="53565A"/>
      <w:kern w:val="2"/>
      <w:sz w:val="22"/>
      <w:szCs w:val="22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0EB2"/>
    <w:pPr>
      <w:suppressAutoHyphens/>
    </w:pPr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rsid w:val="00E90EB2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Arial"/>
      <w:b/>
      <w:bCs/>
      <w:sz w:val="18"/>
    </w:rPr>
  </w:style>
  <w:style w:type="paragraph" w:styleId="berschrift2">
    <w:name w:val="heading 2"/>
    <w:basedOn w:val="Standard"/>
    <w:next w:val="Standard"/>
    <w:qFormat/>
    <w:rsid w:val="00E90EB2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E90EB2"/>
    <w:rPr>
      <w:rFonts w:ascii="Symbol" w:hAnsi="Symbol" w:cs="Symbol"/>
      <w:sz w:val="20"/>
    </w:rPr>
  </w:style>
  <w:style w:type="character" w:customStyle="1" w:styleId="WW8Num1z1">
    <w:name w:val="WW8Num1z1"/>
    <w:rsid w:val="00E90EB2"/>
    <w:rPr>
      <w:rFonts w:ascii="Courier New" w:hAnsi="Courier New" w:cs="Courier New"/>
      <w:sz w:val="20"/>
    </w:rPr>
  </w:style>
  <w:style w:type="character" w:customStyle="1" w:styleId="WW8Num1z2">
    <w:name w:val="WW8Num1z2"/>
    <w:rsid w:val="00E90EB2"/>
    <w:rPr>
      <w:rFonts w:ascii="Wingdings" w:hAnsi="Wingdings" w:cs="Wingdings"/>
      <w:sz w:val="20"/>
    </w:rPr>
  </w:style>
  <w:style w:type="character" w:customStyle="1" w:styleId="WW8Num2z0">
    <w:name w:val="WW8Num2z0"/>
    <w:rsid w:val="00E90EB2"/>
    <w:rPr>
      <w:rFonts w:ascii="Symbol" w:hAnsi="Symbol" w:cs="Symbol"/>
      <w:sz w:val="20"/>
    </w:rPr>
  </w:style>
  <w:style w:type="character" w:customStyle="1" w:styleId="WW8Num2z1">
    <w:name w:val="WW8Num2z1"/>
    <w:rsid w:val="00E90EB2"/>
    <w:rPr>
      <w:rFonts w:ascii="Courier New" w:hAnsi="Courier New" w:cs="Courier New"/>
      <w:sz w:val="20"/>
    </w:rPr>
  </w:style>
  <w:style w:type="character" w:customStyle="1" w:styleId="WW8Num2z2">
    <w:name w:val="WW8Num2z2"/>
    <w:rsid w:val="00E90EB2"/>
    <w:rPr>
      <w:rFonts w:ascii="Wingdings" w:hAnsi="Wingdings" w:cs="Wingdings"/>
      <w:sz w:val="20"/>
    </w:rPr>
  </w:style>
  <w:style w:type="character" w:customStyle="1" w:styleId="WW8Num3z0">
    <w:name w:val="WW8Num3z0"/>
    <w:rsid w:val="00E90EB2"/>
    <w:rPr>
      <w:rFonts w:ascii="Symbol" w:hAnsi="Symbol" w:cs="Symbol"/>
      <w:sz w:val="20"/>
    </w:rPr>
  </w:style>
  <w:style w:type="character" w:customStyle="1" w:styleId="WW8Num3z1">
    <w:name w:val="WW8Num3z1"/>
    <w:rsid w:val="00E90EB2"/>
    <w:rPr>
      <w:rFonts w:ascii="Courier New" w:hAnsi="Courier New" w:cs="Courier New"/>
      <w:sz w:val="20"/>
    </w:rPr>
  </w:style>
  <w:style w:type="character" w:customStyle="1" w:styleId="WW8Num3z2">
    <w:name w:val="WW8Num3z2"/>
    <w:rsid w:val="00E90EB2"/>
    <w:rPr>
      <w:rFonts w:ascii="Wingdings" w:hAnsi="Wingdings" w:cs="Wingdings"/>
      <w:sz w:val="20"/>
    </w:rPr>
  </w:style>
  <w:style w:type="character" w:customStyle="1" w:styleId="WW8Num4z0">
    <w:name w:val="WW8Num4z0"/>
    <w:rsid w:val="00E90EB2"/>
    <w:rPr>
      <w:rFonts w:ascii="Symbol" w:hAnsi="Symbol" w:cs="Symbol"/>
      <w:sz w:val="20"/>
    </w:rPr>
  </w:style>
  <w:style w:type="character" w:customStyle="1" w:styleId="WW8Num4z1">
    <w:name w:val="WW8Num4z1"/>
    <w:rsid w:val="00E90EB2"/>
    <w:rPr>
      <w:rFonts w:ascii="Courier New" w:hAnsi="Courier New" w:cs="Courier New"/>
      <w:sz w:val="20"/>
    </w:rPr>
  </w:style>
  <w:style w:type="character" w:customStyle="1" w:styleId="WW8Num4z2">
    <w:name w:val="WW8Num4z2"/>
    <w:rsid w:val="00E90EB2"/>
    <w:rPr>
      <w:rFonts w:ascii="Wingdings" w:hAnsi="Wingdings" w:cs="Wingdings"/>
      <w:sz w:val="20"/>
    </w:rPr>
  </w:style>
  <w:style w:type="character" w:customStyle="1" w:styleId="Absatz-Standardschriftart1">
    <w:name w:val="Absatz-Standardschriftart1"/>
    <w:rsid w:val="00E90EB2"/>
  </w:style>
  <w:style w:type="character" w:styleId="Hyperlink">
    <w:name w:val="Hyperlink"/>
    <w:basedOn w:val="Absatz-Standardschriftart1"/>
    <w:rsid w:val="00E90EB2"/>
    <w:rPr>
      <w:color w:val="0000FF"/>
      <w:u w:val="single"/>
    </w:rPr>
  </w:style>
  <w:style w:type="character" w:styleId="BesuchterHyperlink">
    <w:name w:val="FollowedHyperlink"/>
    <w:basedOn w:val="Absatz-Standardschriftart1"/>
    <w:rsid w:val="00E90EB2"/>
    <w:rPr>
      <w:color w:val="800080"/>
      <w:u w:val="single"/>
    </w:rPr>
  </w:style>
  <w:style w:type="character" w:styleId="Seitenzahl">
    <w:name w:val="page number"/>
    <w:basedOn w:val="Absatz-Standardschriftart1"/>
    <w:rsid w:val="00E90EB2"/>
  </w:style>
  <w:style w:type="character" w:customStyle="1" w:styleId="headline1">
    <w:name w:val="headline1"/>
    <w:basedOn w:val="Absatz-Standardschriftart1"/>
    <w:rsid w:val="00E90EB2"/>
    <w:rPr>
      <w:rFonts w:ascii="Verdana" w:hAnsi="Verdana" w:cs="Verdana"/>
      <w:b/>
      <w:bCs/>
      <w:sz w:val="18"/>
      <w:szCs w:val="18"/>
    </w:rPr>
  </w:style>
  <w:style w:type="character" w:styleId="Zeilennummer">
    <w:name w:val="line number"/>
    <w:basedOn w:val="Absatz-Standardschriftart1"/>
    <w:rsid w:val="00E90EB2"/>
  </w:style>
  <w:style w:type="character" w:customStyle="1" w:styleId="UntertitelZchn">
    <w:name w:val="Untertitel Zchn"/>
    <w:basedOn w:val="Absatz-Standardschriftart1"/>
    <w:rsid w:val="00E90EB2"/>
    <w:rPr>
      <w:rFonts w:ascii="Arial" w:hAnsi="Arial" w:cs="Arial"/>
      <w:b/>
      <w:bCs/>
      <w:sz w:val="52"/>
      <w:szCs w:val="24"/>
    </w:rPr>
  </w:style>
  <w:style w:type="character" w:customStyle="1" w:styleId="subhead">
    <w:name w:val="subhead"/>
    <w:basedOn w:val="Absatz-Standardschriftart1"/>
    <w:rsid w:val="00E90EB2"/>
  </w:style>
  <w:style w:type="character" w:customStyle="1" w:styleId="bullet">
    <w:name w:val="bullet"/>
    <w:basedOn w:val="Absatz-Standardschriftart1"/>
    <w:rsid w:val="00E90EB2"/>
  </w:style>
  <w:style w:type="character" w:customStyle="1" w:styleId="normalsize">
    <w:name w:val="normalsize"/>
    <w:basedOn w:val="Absatz-Standardschriftart1"/>
    <w:rsid w:val="00E90EB2"/>
  </w:style>
  <w:style w:type="paragraph" w:customStyle="1" w:styleId="berschrift">
    <w:name w:val="Überschrift"/>
    <w:basedOn w:val="Standard"/>
    <w:next w:val="Textkrper"/>
    <w:rsid w:val="00E90EB2"/>
    <w:pPr>
      <w:jc w:val="center"/>
    </w:pPr>
    <w:rPr>
      <w:rFonts w:ascii="Arial" w:hAnsi="Arial" w:cs="Arial"/>
      <w:b/>
      <w:bCs/>
      <w:sz w:val="28"/>
    </w:rPr>
  </w:style>
  <w:style w:type="paragraph" w:styleId="Textkrper">
    <w:name w:val="Body Text"/>
    <w:basedOn w:val="Standard"/>
    <w:link w:val="TextkrperZchn"/>
    <w:rsid w:val="00E90EB2"/>
    <w:pPr>
      <w:spacing w:line="360" w:lineRule="auto"/>
      <w:jc w:val="both"/>
    </w:pPr>
    <w:rPr>
      <w:rFonts w:ascii="Arial" w:hAnsi="Arial" w:cs="Arial"/>
      <w:b/>
      <w:bCs/>
      <w:sz w:val="22"/>
    </w:rPr>
  </w:style>
  <w:style w:type="paragraph" w:styleId="Liste">
    <w:name w:val="List"/>
    <w:basedOn w:val="Textkrper"/>
    <w:rsid w:val="00E90EB2"/>
    <w:rPr>
      <w:rFonts w:cs="Mangal"/>
    </w:rPr>
  </w:style>
  <w:style w:type="paragraph" w:styleId="Beschriftung">
    <w:name w:val="caption"/>
    <w:basedOn w:val="Standard"/>
    <w:qFormat/>
    <w:rsid w:val="00E90EB2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rsid w:val="00E90EB2"/>
    <w:pPr>
      <w:suppressLineNumbers/>
    </w:pPr>
    <w:rPr>
      <w:rFonts w:cs="Mangal"/>
    </w:rPr>
  </w:style>
  <w:style w:type="paragraph" w:styleId="Kopfzeile">
    <w:name w:val="header"/>
    <w:basedOn w:val="Standard"/>
    <w:rsid w:val="00E90EB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90EB2"/>
    <w:pPr>
      <w:tabs>
        <w:tab w:val="center" w:pos="4536"/>
        <w:tab w:val="right" w:pos="9072"/>
      </w:tabs>
    </w:pPr>
  </w:style>
  <w:style w:type="paragraph" w:styleId="Untertitel">
    <w:name w:val="Subtitle"/>
    <w:basedOn w:val="Standard"/>
    <w:next w:val="Textkrper"/>
    <w:qFormat/>
    <w:rsid w:val="00E90EB2"/>
    <w:pPr>
      <w:jc w:val="center"/>
    </w:pPr>
    <w:rPr>
      <w:rFonts w:ascii="Arial" w:hAnsi="Arial" w:cs="Arial"/>
      <w:b/>
      <w:bCs/>
      <w:sz w:val="52"/>
    </w:rPr>
  </w:style>
  <w:style w:type="paragraph" w:customStyle="1" w:styleId="Textkrper21">
    <w:name w:val="Textkörper 21"/>
    <w:basedOn w:val="Standard"/>
    <w:rsid w:val="00E90EB2"/>
    <w:pPr>
      <w:tabs>
        <w:tab w:val="left" w:pos="1116"/>
      </w:tabs>
      <w:spacing w:line="360" w:lineRule="auto"/>
      <w:jc w:val="both"/>
    </w:pPr>
    <w:rPr>
      <w:rFonts w:ascii="Arial" w:hAnsi="Arial" w:cs="Arial"/>
      <w:sz w:val="18"/>
    </w:rPr>
  </w:style>
  <w:style w:type="paragraph" w:customStyle="1" w:styleId="Textkrper31">
    <w:name w:val="Textkörper 31"/>
    <w:basedOn w:val="Standard"/>
    <w:rsid w:val="00E90EB2"/>
    <w:pPr>
      <w:spacing w:line="360" w:lineRule="auto"/>
      <w:jc w:val="both"/>
    </w:pPr>
    <w:rPr>
      <w:rFonts w:ascii="Arial" w:hAnsi="Arial" w:cs="Arial"/>
      <w:sz w:val="22"/>
    </w:rPr>
  </w:style>
  <w:style w:type="paragraph" w:styleId="Sprechblasentext">
    <w:name w:val="Balloon Text"/>
    <w:basedOn w:val="Standard"/>
    <w:rsid w:val="00E90EB2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rsid w:val="00E90EB2"/>
    <w:pPr>
      <w:spacing w:before="280" w:after="280"/>
    </w:pPr>
  </w:style>
  <w:style w:type="paragraph" w:customStyle="1" w:styleId="news">
    <w:name w:val="news"/>
    <w:basedOn w:val="Standard"/>
    <w:rsid w:val="00E90EB2"/>
    <w:pPr>
      <w:spacing w:before="280" w:after="280"/>
    </w:pPr>
  </w:style>
  <w:style w:type="paragraph" w:customStyle="1" w:styleId="parcel">
    <w:name w:val="parcel"/>
    <w:basedOn w:val="Standard"/>
    <w:rsid w:val="00E90EB2"/>
    <w:pPr>
      <w:spacing w:before="280" w:after="280"/>
    </w:pPr>
  </w:style>
  <w:style w:type="paragraph" w:customStyle="1" w:styleId="Rahmeninhalt">
    <w:name w:val="Rahmeninhalt"/>
    <w:basedOn w:val="Textkrper"/>
    <w:rsid w:val="00E90EB2"/>
  </w:style>
  <w:style w:type="character" w:customStyle="1" w:styleId="TextkrperZchn">
    <w:name w:val="Body Text Char"/>
    <w:basedOn w:val="Absatz-Standardschriftart"/>
    <w:link w:val="Textkrper"/>
    <w:rsid w:val="009975A7"/>
    <w:rPr>
      <w:rFonts w:ascii="Arial" w:hAnsi="Arial" w:cs="Arial"/>
      <w:b/>
      <w:bCs/>
      <w:sz w:val="22"/>
      <w:szCs w:val="24"/>
      <w:lang w:eastAsia="zh-CN"/>
    </w:rPr>
  </w:style>
  <w:style w:type="character" w:customStyle="1" w:styleId="FuzeileZchn">
    <w:name w:val="Footer Char"/>
    <w:basedOn w:val="Absatz-Standardschriftart"/>
    <w:link w:val="Fuzeile"/>
    <w:uiPriority w:val="99"/>
    <w:rsid w:val="00D540FD"/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E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1ECE"/>
    <w:rPr>
      <w:sz w:val="20"/>
      <w:szCs w:val="20"/>
    </w:rPr>
  </w:style>
  <w:style w:type="character" w:customStyle="1" w:styleId="KommentartextZchn">
    <w:name w:val="Comment Text Char"/>
    <w:basedOn w:val="Absatz-Standardschriftart"/>
    <w:link w:val="Kommentartext"/>
    <w:uiPriority w:val="99"/>
    <w:semiHidden/>
    <w:rsid w:val="00C71ECE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1ECE"/>
    <w:rPr>
      <w:b/>
      <w:bCs/>
    </w:rPr>
  </w:style>
  <w:style w:type="character" w:customStyle="1" w:styleId="KommentarthemaZchn">
    <w:name w:val="Comment Subject Char"/>
    <w:basedOn w:val="KommentartextZchn"/>
    <w:link w:val="Kommentarthema"/>
    <w:uiPriority w:val="99"/>
    <w:semiHidden/>
    <w:rsid w:val="00C71ECE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2016-03-31T07:49:00Z</dcterms:created>
  <dcterms:modified xsi:type="dcterms:W3CDTF">2016-03-31T07:49:00Z</dcterms:modified>
</cp:coreProperties>
</file>